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34B56" w14:textId="77777777" w:rsidR="00C22AFA" w:rsidRPr="009F56BB" w:rsidRDefault="00C22AFA" w:rsidP="0031407F">
      <w:pPr>
        <w:spacing w:after="0" w:line="276" w:lineRule="auto"/>
        <w:jc w:val="both"/>
        <w:rPr>
          <w:rFonts w:cs="Times New Roman"/>
          <w:sz w:val="24"/>
          <w:szCs w:val="24"/>
        </w:rPr>
      </w:pPr>
    </w:p>
    <w:p w14:paraId="30028E8A" w14:textId="77777777" w:rsidR="008E2FFD" w:rsidRPr="009F56BB" w:rsidRDefault="008E2FFD" w:rsidP="00982537">
      <w:pPr>
        <w:spacing w:after="0" w:line="276" w:lineRule="auto"/>
        <w:jc w:val="both"/>
        <w:rPr>
          <w:rFonts w:cs="Times New Roman"/>
          <w:sz w:val="24"/>
          <w:szCs w:val="24"/>
        </w:rPr>
      </w:pPr>
    </w:p>
    <w:p w14:paraId="74255670" w14:textId="4568A2F1" w:rsidR="00E1073E" w:rsidRPr="009F56BB" w:rsidRDefault="00E1073E" w:rsidP="00E1073E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9F56BB">
        <w:rPr>
          <w:rFonts w:cs="Times New Roman"/>
          <w:b/>
          <w:sz w:val="24"/>
          <w:szCs w:val="24"/>
        </w:rPr>
        <w:t>TAOTLUS UURIMISTÖÖ LÄBIVIIMISEKS</w:t>
      </w:r>
    </w:p>
    <w:p w14:paraId="32B48602" w14:textId="77777777" w:rsidR="00982537" w:rsidRPr="009F56BB" w:rsidRDefault="00982537" w:rsidP="00982537">
      <w:pPr>
        <w:spacing w:after="0" w:line="276" w:lineRule="auto"/>
        <w:jc w:val="both"/>
        <w:rPr>
          <w:rFonts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3090"/>
        <w:gridCol w:w="3714"/>
      </w:tblGrid>
      <w:tr w:rsidR="004236E3" w:rsidRPr="009F56BB" w14:paraId="633C31B6" w14:textId="77777777" w:rsidTr="009B2A5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F827" w14:textId="2990DFEA" w:rsidR="004236E3" w:rsidRPr="009F56BB" w:rsidRDefault="004236E3" w:rsidP="00B85E0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bookmarkStart w:id="0" w:name="_Hlk132639428"/>
            <w:r w:rsidRPr="009F56BB">
              <w:rPr>
                <w:rFonts w:eastAsia="Times New Roman" w:cs="Times New Roman"/>
                <w:b/>
                <w:bCs/>
                <w:sz w:val="24"/>
                <w:szCs w:val="24"/>
              </w:rPr>
              <w:t>Vastutava uurija nimi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E50F" w14:textId="3B1BC116" w:rsidR="004236E3" w:rsidRPr="009F56BB" w:rsidRDefault="00151555" w:rsidP="00B85E0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6BB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36E3" w:rsidRPr="009F56BB" w14:paraId="599BBC89" w14:textId="77777777" w:rsidTr="009B2A5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F4FA" w14:textId="65E48C15" w:rsidR="004236E3" w:rsidRPr="009F56BB" w:rsidRDefault="004236E3" w:rsidP="00B85E0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F56BB">
              <w:rPr>
                <w:rFonts w:eastAsia="Times New Roman" w:cs="Times New Roman"/>
                <w:b/>
                <w:bCs/>
                <w:sz w:val="24"/>
                <w:szCs w:val="24"/>
              </w:rPr>
              <w:t>Vastutava uurija e-</w:t>
            </w:r>
            <w:r w:rsidR="00994BD5">
              <w:rPr>
                <w:rFonts w:eastAsia="Times New Roman" w:cs="Times New Roman"/>
                <w:b/>
                <w:bCs/>
                <w:sz w:val="24"/>
                <w:szCs w:val="24"/>
              </w:rPr>
              <w:t>posti aadress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D6D6" w14:textId="32CB363F" w:rsidR="004236E3" w:rsidRPr="009F56BB" w:rsidRDefault="004236E3" w:rsidP="00B85E0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236E3" w:rsidRPr="009F56BB" w14:paraId="36EE36D0" w14:textId="77777777" w:rsidTr="009B2A5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CA15" w14:textId="0BB16930" w:rsidR="004236E3" w:rsidRPr="009F56BB" w:rsidRDefault="004236E3" w:rsidP="00B85E0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F56BB">
              <w:rPr>
                <w:rFonts w:eastAsia="Times New Roman" w:cs="Times New Roman"/>
                <w:b/>
                <w:bCs/>
                <w:sz w:val="24"/>
                <w:szCs w:val="24"/>
              </w:rPr>
              <w:t>Vastutava uurija telefon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5A34" w14:textId="38ECCCC7" w:rsidR="004236E3" w:rsidRPr="009F56BB" w:rsidRDefault="004236E3" w:rsidP="00B85E0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236E3" w:rsidRPr="009F56BB" w14:paraId="21E8A7E0" w14:textId="77777777" w:rsidTr="002A478F">
        <w:trPr>
          <w:trHeight w:val="83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AD70C" w14:textId="4E0E4F5D" w:rsidR="004236E3" w:rsidRPr="009F56BB" w:rsidRDefault="004236E3" w:rsidP="00151555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F56BB">
              <w:rPr>
                <w:rFonts w:eastAsia="Times New Roman" w:cs="Times New Roman"/>
                <w:b/>
                <w:bCs/>
                <w:sz w:val="24"/>
                <w:szCs w:val="24"/>
              </w:rPr>
              <w:t>Vastutav uurija</w:t>
            </w:r>
            <w:r w:rsidR="00FB1EB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B1EB4" w:rsidRPr="00FB1EB4">
              <w:rPr>
                <w:rFonts w:eastAsia="Times New Roman" w:cs="Times New Roman"/>
                <w:sz w:val="24"/>
                <w:szCs w:val="24"/>
              </w:rPr>
              <w:t>(</w:t>
            </w:r>
            <w:r w:rsidR="00FB1EB4" w:rsidRPr="009F56BB">
              <w:rPr>
                <w:rFonts w:eastAsia="Times New Roman" w:cs="Times New Roman"/>
                <w:bCs/>
                <w:sz w:val="24"/>
                <w:szCs w:val="24"/>
              </w:rPr>
              <w:t>asutus</w:t>
            </w:r>
            <w:r w:rsidR="00FB1EB4">
              <w:rPr>
                <w:rFonts w:eastAsia="Times New Roman" w:cs="Times New Roman"/>
                <w:bCs/>
                <w:sz w:val="24"/>
                <w:szCs w:val="24"/>
              </w:rPr>
              <w:t>e nimi</w:t>
            </w:r>
            <w:r w:rsidR="00FB1EB4" w:rsidRPr="009F56BB">
              <w:rPr>
                <w:rFonts w:eastAsia="Times New Roman" w:cs="Times New Roman"/>
                <w:bCs/>
                <w:sz w:val="24"/>
                <w:szCs w:val="24"/>
              </w:rPr>
              <w:t xml:space="preserve">, mida </w:t>
            </w:r>
            <w:r w:rsidR="00FB1EB4">
              <w:rPr>
                <w:rFonts w:eastAsia="Times New Roman" w:cs="Times New Roman"/>
                <w:bCs/>
                <w:sz w:val="24"/>
                <w:szCs w:val="24"/>
              </w:rPr>
              <w:t xml:space="preserve">uurija </w:t>
            </w:r>
            <w:r w:rsidR="00FB1EB4" w:rsidRPr="009F56BB">
              <w:rPr>
                <w:rFonts w:eastAsia="Times New Roman" w:cs="Times New Roman"/>
                <w:bCs/>
                <w:sz w:val="24"/>
                <w:szCs w:val="24"/>
              </w:rPr>
              <w:t>esindab</w:t>
            </w:r>
            <w:r w:rsidR="00FB1EB4">
              <w:rPr>
                <w:rFonts w:eastAsia="Times New Roman" w:cs="Times New Roman"/>
                <w:bCs/>
                <w:sz w:val="24"/>
                <w:szCs w:val="24"/>
              </w:rPr>
              <w:t>):</w:t>
            </w:r>
          </w:p>
        </w:tc>
      </w:tr>
      <w:tr w:rsidR="004236E3" w:rsidRPr="009F56BB" w14:paraId="1CEFF523" w14:textId="77777777" w:rsidTr="002A478F">
        <w:trPr>
          <w:trHeight w:val="491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CFEE9" w14:textId="786349E2" w:rsidR="004236E3" w:rsidRPr="009F56BB" w:rsidRDefault="004236E3" w:rsidP="00B85E0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6BB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Juhendaja(d) </w:t>
            </w:r>
            <w:r w:rsidRPr="009F56BB">
              <w:rPr>
                <w:rFonts w:eastAsia="Times New Roman" w:cs="Times New Roman"/>
                <w:bCs/>
                <w:sz w:val="24"/>
                <w:szCs w:val="24"/>
              </w:rPr>
              <w:t>(nimi</w:t>
            </w:r>
            <w:r w:rsidR="00D73610" w:rsidRPr="00D73610">
              <w:rPr>
                <w:rFonts w:eastAsia="Times New Roman" w:cs="Times New Roman"/>
                <w:bCs/>
                <w:sz w:val="24"/>
                <w:szCs w:val="24"/>
              </w:rPr>
              <w:t xml:space="preserve">, asutuse nimi, kus juhendaja töötab </w:t>
            </w:r>
            <w:r w:rsidRPr="009F56BB">
              <w:rPr>
                <w:rFonts w:eastAsia="Times New Roman" w:cs="Times New Roman"/>
                <w:bCs/>
                <w:sz w:val="24"/>
                <w:szCs w:val="24"/>
              </w:rPr>
              <w:t>ja kontaktandmed)</w:t>
            </w:r>
            <w:r w:rsidRPr="009B2A59">
              <w:rPr>
                <w:rFonts w:eastAsia="Times New Roman" w:cs="Times New Roman"/>
                <w:b/>
                <w:sz w:val="24"/>
                <w:szCs w:val="24"/>
              </w:rPr>
              <w:t>:</w:t>
            </w:r>
            <w:r w:rsidRPr="009F56BB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14:paraId="574C15DF" w14:textId="77777777" w:rsidR="004236E3" w:rsidRPr="009F56BB" w:rsidRDefault="004236E3" w:rsidP="00B85E0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36E3" w:rsidRPr="009F56BB" w14:paraId="1DECF23A" w14:textId="77777777" w:rsidTr="002A478F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58BC" w14:textId="4496733A" w:rsidR="004236E3" w:rsidRPr="009F56BB" w:rsidRDefault="004236E3" w:rsidP="00151555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F56BB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Kaasuurija(d) </w:t>
            </w:r>
            <w:r w:rsidRPr="009F56BB">
              <w:rPr>
                <w:rFonts w:eastAsia="Times New Roman" w:cs="Times New Roman"/>
                <w:bCs/>
                <w:sz w:val="24"/>
                <w:szCs w:val="24"/>
              </w:rPr>
              <w:t>(nimi ja asutus</w:t>
            </w:r>
            <w:r w:rsidR="00D73610">
              <w:rPr>
                <w:rFonts w:eastAsia="Times New Roman" w:cs="Times New Roman"/>
                <w:bCs/>
                <w:sz w:val="24"/>
                <w:szCs w:val="24"/>
              </w:rPr>
              <w:t>e nimi</w:t>
            </w:r>
            <w:r w:rsidRPr="009F56BB">
              <w:rPr>
                <w:rFonts w:eastAsia="Times New Roman" w:cs="Times New Roman"/>
                <w:bCs/>
                <w:sz w:val="24"/>
                <w:szCs w:val="24"/>
              </w:rPr>
              <w:t>, mida kaasuurija esindab)</w:t>
            </w:r>
            <w:r w:rsidRPr="009F56BB">
              <w:rPr>
                <w:rFonts w:eastAsia="Times New Roman" w:cs="Times New Roman"/>
                <w:b/>
                <w:bCs/>
                <w:sz w:val="24"/>
                <w:szCs w:val="24"/>
              </w:rPr>
              <w:t>:</w:t>
            </w:r>
            <w:r w:rsidRPr="009F56BB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4236E3" w:rsidRPr="009F56BB" w14:paraId="20CCBA0C" w14:textId="77777777" w:rsidTr="002A478F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D021" w14:textId="77777777" w:rsidR="004236E3" w:rsidRDefault="004236E3" w:rsidP="00151555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F56BB">
              <w:rPr>
                <w:rFonts w:eastAsia="Times New Roman" w:cs="Times New Roman"/>
                <w:b/>
                <w:bCs/>
                <w:sz w:val="24"/>
                <w:szCs w:val="24"/>
              </w:rPr>
              <w:t>Uurimistöö teema/pealkiri:</w:t>
            </w:r>
            <w:r w:rsidR="00FD6B4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9E928BE" w14:textId="76A7B1DC" w:rsidR="009B2A59" w:rsidRPr="009F56BB" w:rsidRDefault="009B2A59" w:rsidP="001515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236E3" w:rsidRPr="009F56BB" w14:paraId="7E916C80" w14:textId="77777777" w:rsidTr="002A478F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1A99" w14:textId="7269AF75" w:rsidR="004236E3" w:rsidRDefault="004236E3" w:rsidP="00B85E0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F56BB">
              <w:rPr>
                <w:rFonts w:eastAsia="Times New Roman" w:cs="Times New Roman"/>
                <w:b/>
                <w:bCs/>
                <w:sz w:val="24"/>
                <w:szCs w:val="24"/>
              </w:rPr>
              <w:t>Lühiülevaade planeeritava uurimistöö olulisusest</w:t>
            </w:r>
            <w:r w:rsidR="009B2A59">
              <w:rPr>
                <w:rFonts w:eastAsia="Times New Roman" w:cs="Times New Roman"/>
                <w:b/>
                <w:bCs/>
                <w:sz w:val="24"/>
                <w:szCs w:val="24"/>
              </w:rPr>
              <w:t>:</w:t>
            </w:r>
            <w:r w:rsidRPr="009F56BB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B2A59">
              <w:rPr>
                <w:rFonts w:eastAsia="Times New Roman" w:cs="Times New Roman"/>
                <w:bCs/>
                <w:i/>
                <w:iCs/>
                <w:sz w:val="24"/>
                <w:szCs w:val="24"/>
              </w:rPr>
              <w:t>(olulisemad samal teemal läbiviidud uurimused, nende olulisemad tulemused, töö tähtsus valdkonna või organisatsiooni (kool/haigla) jaoks, maksimaalselt 1500 tähemärki)</w:t>
            </w:r>
          </w:p>
          <w:p w14:paraId="20BFF11B" w14:textId="08607DDE" w:rsidR="004236E3" w:rsidRPr="009F56BB" w:rsidRDefault="004236E3" w:rsidP="00B85E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236E3" w:rsidRPr="009F56BB" w14:paraId="28F67838" w14:textId="77777777" w:rsidTr="002A478F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318B" w14:textId="1492CCD5" w:rsidR="00151555" w:rsidRPr="009F56BB" w:rsidRDefault="004236E3" w:rsidP="00B85E0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6BB">
              <w:rPr>
                <w:rFonts w:eastAsia="Times New Roman" w:cs="Times New Roman"/>
                <w:b/>
                <w:bCs/>
                <w:sz w:val="24"/>
                <w:szCs w:val="24"/>
              </w:rPr>
              <w:t>Uurimistöö eesmärk:</w:t>
            </w:r>
            <w:r w:rsidRPr="009F56BB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14:paraId="0CF8342E" w14:textId="77777777" w:rsidR="004236E3" w:rsidRPr="009F56BB" w:rsidRDefault="004236E3" w:rsidP="00B85E0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36E3" w:rsidRPr="009F56BB" w14:paraId="3C47925B" w14:textId="77777777" w:rsidTr="002A478F">
        <w:trPr>
          <w:trHeight w:val="567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EABB" w14:textId="77777777" w:rsidR="004236E3" w:rsidRPr="009F56BB" w:rsidRDefault="004236E3" w:rsidP="00B85E0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6BB">
              <w:rPr>
                <w:rFonts w:eastAsia="Times New Roman" w:cs="Times New Roman"/>
                <w:b/>
                <w:bCs/>
                <w:sz w:val="24"/>
                <w:szCs w:val="24"/>
              </w:rPr>
              <w:t>Uurimistöö uurimisküsimused või hüpoteesid:</w:t>
            </w:r>
            <w:r w:rsidRPr="009F56BB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14:paraId="126EB5F7" w14:textId="45C5EA9A" w:rsidR="004B23B9" w:rsidRPr="009F56BB" w:rsidRDefault="004B23B9" w:rsidP="004B23B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45B5F" w:rsidRPr="009F56BB" w14:paraId="61194137" w14:textId="77777777" w:rsidTr="002A478F">
        <w:trPr>
          <w:trHeight w:val="567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FC29" w14:textId="2BCCD39D" w:rsidR="00845B5F" w:rsidRPr="00776F5C" w:rsidRDefault="00845B5F" w:rsidP="00B85E0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Uurimistöö läbiviimise koht</w:t>
            </w:r>
            <w:r w:rsidR="009B2A59">
              <w:rPr>
                <w:rFonts w:eastAsia="Times New Roman" w:cs="Times New Roman"/>
                <w:b/>
                <w:bCs/>
                <w:sz w:val="24"/>
                <w:szCs w:val="24"/>
              </w:rPr>
              <w:t>:</w:t>
            </w:r>
            <w:r w:rsidR="00776F5C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76F5C">
              <w:rPr>
                <w:rFonts w:eastAsia="Times New Roman" w:cs="Times New Roman"/>
                <w:i/>
                <w:iCs/>
                <w:sz w:val="24"/>
                <w:szCs w:val="24"/>
              </w:rPr>
              <w:t>(</w:t>
            </w:r>
            <w:r w:rsidRPr="003B223C">
              <w:rPr>
                <w:rFonts w:eastAsia="Times New Roman" w:cs="Times New Roman"/>
                <w:i/>
                <w:iCs/>
                <w:sz w:val="24"/>
                <w:szCs w:val="24"/>
              </w:rPr>
              <w:t>Märkida kõik raviasutused lähtuvalt läbiviidavatest tegevustest/protseduuridest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. Veebi</w:t>
            </w:r>
            <w:r w:rsidR="00994BD5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s läbiviidavate küsitluste 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korral märkida </w:t>
            </w:r>
            <w:r w:rsidR="00994BD5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küsitluse 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läbiviimiseks kasutatav keskkond</w:t>
            </w:r>
            <w:r w:rsidR="00776F5C">
              <w:rPr>
                <w:rFonts w:eastAsia="Times New Roman" w:cs="Times New Roman"/>
                <w:i/>
                <w:iCs/>
                <w:sz w:val="24"/>
                <w:szCs w:val="24"/>
              </w:rPr>
              <w:t>)</w:t>
            </w:r>
          </w:p>
          <w:p w14:paraId="0CEC522D" w14:textId="79D74337" w:rsidR="00845B5F" w:rsidRPr="003B223C" w:rsidRDefault="00845B5F" w:rsidP="00B85E0E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</w:p>
        </w:tc>
      </w:tr>
      <w:tr w:rsidR="00D73610" w:rsidRPr="009F56BB" w14:paraId="54CFEA9A" w14:textId="77777777" w:rsidTr="002A478F">
        <w:trPr>
          <w:trHeight w:val="567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0587" w14:textId="5BD2AFA1" w:rsidR="00D73610" w:rsidRPr="009F56BB" w:rsidRDefault="00D73610" w:rsidP="00B85E0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Uurimistöö läbiviimise aeg:</w:t>
            </w:r>
          </w:p>
        </w:tc>
      </w:tr>
      <w:tr w:rsidR="004236E3" w:rsidRPr="009F56BB" w14:paraId="68345366" w14:textId="77777777" w:rsidTr="002A478F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E1C9" w14:textId="3CA99BB7" w:rsidR="00557B72" w:rsidRDefault="004236E3" w:rsidP="00557B7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B2A59">
              <w:rPr>
                <w:rFonts w:eastAsia="Times New Roman" w:cs="Times New Roman"/>
                <w:b/>
                <w:bCs/>
                <w:sz w:val="24"/>
                <w:szCs w:val="24"/>
              </w:rPr>
              <w:t>Uurimismetoodika täpne kirjeldus</w:t>
            </w:r>
            <w:r w:rsidR="009B2A59">
              <w:rPr>
                <w:rFonts w:eastAsia="Times New Roman" w:cs="Times New Roman"/>
                <w:b/>
                <w:bCs/>
                <w:sz w:val="24"/>
                <w:szCs w:val="24"/>
              </w:rPr>
              <w:t>:</w:t>
            </w:r>
            <w:r w:rsidRPr="009B2A5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B2A59">
              <w:rPr>
                <w:rFonts w:eastAsia="Times New Roman" w:cs="Times New Roman"/>
                <w:bCs/>
                <w:i/>
                <w:iCs/>
                <w:sz w:val="24"/>
                <w:szCs w:val="24"/>
              </w:rPr>
              <w:t>(</w:t>
            </w:r>
            <w:r w:rsidR="00D73610" w:rsidRPr="009B2A59">
              <w:rPr>
                <w:rFonts w:eastAsia="Times New Roman" w:cs="Times New Roman"/>
                <w:bCs/>
                <w:i/>
                <w:iCs/>
                <w:sz w:val="24"/>
                <w:szCs w:val="24"/>
              </w:rPr>
              <w:t xml:space="preserve">milliseid tegevusi/protseduure uuritavatega tehakse ning kes neid teeb, kui kaua need aega võtavad ning kus neid tehakse; </w:t>
            </w:r>
            <w:r w:rsidRPr="009B2A59">
              <w:rPr>
                <w:rFonts w:eastAsia="Times New Roman" w:cs="Times New Roman"/>
                <w:bCs/>
                <w:i/>
                <w:iCs/>
                <w:sz w:val="24"/>
                <w:szCs w:val="24"/>
              </w:rPr>
              <w:t xml:space="preserve">kuidas toimub andmete kogumine, </w:t>
            </w:r>
            <w:r w:rsidR="00D73610" w:rsidRPr="009B2A59">
              <w:rPr>
                <w:rFonts w:eastAsia="Times New Roman" w:cs="Times New Roman"/>
                <w:bCs/>
                <w:i/>
                <w:iCs/>
                <w:sz w:val="24"/>
                <w:szCs w:val="24"/>
              </w:rPr>
              <w:t xml:space="preserve">milline on kogutavate andmete täpne koosseis ja nende kogumise periood; </w:t>
            </w:r>
            <w:r w:rsidRPr="009B2A59">
              <w:rPr>
                <w:rFonts w:eastAsia="Times New Roman" w:cs="Times New Roman"/>
                <w:bCs/>
                <w:i/>
                <w:iCs/>
                <w:sz w:val="24"/>
                <w:szCs w:val="24"/>
              </w:rPr>
              <w:t>kuidas andmeid analüüsi</w:t>
            </w:r>
            <w:r w:rsidR="00D73610" w:rsidRPr="009B2A59">
              <w:rPr>
                <w:rFonts w:eastAsia="Times New Roman" w:cs="Times New Roman"/>
                <w:bCs/>
                <w:i/>
                <w:iCs/>
                <w:sz w:val="24"/>
                <w:szCs w:val="24"/>
              </w:rPr>
              <w:t>takse (milline tarkvara, millised meetodid, statistilised analüüsid jne)</w:t>
            </w:r>
            <w:r w:rsidRPr="009B2A59">
              <w:rPr>
                <w:rFonts w:eastAsia="Times New Roman" w:cs="Times New Roman"/>
                <w:bCs/>
                <w:i/>
                <w:iCs/>
                <w:sz w:val="24"/>
                <w:szCs w:val="24"/>
              </w:rPr>
              <w:t>)</w:t>
            </w:r>
            <w:r w:rsidRPr="009B2A59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71492BC3" w14:textId="77777777" w:rsidR="00776F5C" w:rsidRDefault="00776F5C" w:rsidP="00557B7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14:paraId="7C3A6B53" w14:textId="0EB8DD92" w:rsidR="004236E3" w:rsidRPr="009F56BB" w:rsidRDefault="00151555" w:rsidP="00557B7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6BB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36E3" w:rsidRPr="009F56BB" w14:paraId="09923539" w14:textId="77777777" w:rsidTr="002A478F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E36E" w14:textId="5345FE02" w:rsidR="004236E3" w:rsidRDefault="004236E3" w:rsidP="00557B72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9F56BB">
              <w:rPr>
                <w:rFonts w:eastAsia="Times New Roman" w:cs="Times New Roman"/>
                <w:b/>
                <w:bCs/>
                <w:sz w:val="24"/>
                <w:szCs w:val="24"/>
              </w:rPr>
              <w:t>Uuritavad</w:t>
            </w:r>
            <w:r w:rsidR="009B2A59">
              <w:rPr>
                <w:rFonts w:eastAsia="Times New Roman" w:cs="Times New Roman"/>
                <w:b/>
                <w:bCs/>
                <w:sz w:val="24"/>
                <w:szCs w:val="24"/>
              </w:rPr>
              <w:t>:</w:t>
            </w:r>
            <w:r w:rsidRPr="009F56BB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B2A59">
              <w:rPr>
                <w:rFonts w:eastAsia="Times New Roman" w:cs="Times New Roman"/>
                <w:bCs/>
                <w:i/>
                <w:iCs/>
                <w:sz w:val="24"/>
                <w:szCs w:val="24"/>
              </w:rPr>
              <w:t>(uuritavate arv, kuidas ja kelle hulgast toimub valik</w:t>
            </w:r>
            <w:r w:rsidR="00D73610" w:rsidRPr="009B2A59">
              <w:rPr>
                <w:rFonts w:eastAsia="Times New Roman" w:cs="Times New Roman"/>
                <w:bCs/>
                <w:i/>
                <w:iCs/>
                <w:sz w:val="24"/>
                <w:szCs w:val="24"/>
              </w:rPr>
              <w:t>, kaasamise ja väljajätmise kriteeriumid</w:t>
            </w:r>
            <w:r w:rsidR="009B2A59" w:rsidRPr="009B2A59">
              <w:rPr>
                <w:rFonts w:eastAsia="Times New Roman" w:cs="Times New Roman"/>
                <w:bCs/>
                <w:i/>
                <w:iCs/>
                <w:sz w:val="24"/>
                <w:szCs w:val="24"/>
              </w:rPr>
              <w:t xml:space="preserve"> (u</w:t>
            </w:r>
            <w:r w:rsidR="00D73610" w:rsidRPr="009B2A59">
              <w:rPr>
                <w:rFonts w:eastAsia="Times New Roman" w:cs="Times New Roman"/>
                <w:bCs/>
                <w:i/>
                <w:iCs/>
                <w:sz w:val="24"/>
                <w:szCs w:val="24"/>
              </w:rPr>
              <w:t>uritavate hinnanguline arv tuleb lisada ka andmebaasi- ja registripõhiste uuringute korral</w:t>
            </w:r>
            <w:r w:rsidRPr="009B2A59">
              <w:rPr>
                <w:rFonts w:eastAsia="Times New Roman" w:cs="Times New Roman"/>
                <w:bCs/>
                <w:i/>
                <w:iCs/>
                <w:sz w:val="24"/>
                <w:szCs w:val="24"/>
              </w:rPr>
              <w:t>)</w:t>
            </w:r>
            <w:r w:rsidR="009B2A59" w:rsidRPr="009B2A59">
              <w:rPr>
                <w:rFonts w:eastAsia="Times New Roman" w:cs="Times New Roman"/>
                <w:bCs/>
                <w:i/>
                <w:iCs/>
                <w:sz w:val="24"/>
                <w:szCs w:val="24"/>
              </w:rPr>
              <w:t>)</w:t>
            </w:r>
          </w:p>
          <w:p w14:paraId="043F404B" w14:textId="6FC97648" w:rsidR="00557B72" w:rsidRPr="00557B72" w:rsidRDefault="00557B72" w:rsidP="00557B72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4236E3" w:rsidRPr="009F56BB" w14:paraId="381662FC" w14:textId="77777777" w:rsidTr="002A478F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731E" w14:textId="00FC1439" w:rsidR="004236E3" w:rsidRPr="009F56BB" w:rsidRDefault="004236E3" w:rsidP="00B85E0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6BB">
              <w:rPr>
                <w:rFonts w:eastAsia="Times New Roman" w:cs="Times New Roman"/>
                <w:b/>
                <w:bCs/>
                <w:sz w:val="24"/>
                <w:szCs w:val="24"/>
              </w:rPr>
              <w:t>Põhilised uurimistoimingud ja orienteeruv teostamise ajavahemik</w:t>
            </w:r>
            <w:r w:rsidR="00776F5C">
              <w:rPr>
                <w:rFonts w:eastAsia="Times New Roman" w:cs="Times New Roman"/>
                <w:b/>
                <w:bCs/>
                <w:sz w:val="24"/>
                <w:szCs w:val="24"/>
              </w:rPr>
              <w:t>:</w:t>
            </w:r>
            <w:r w:rsidRPr="009F56BB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F56BB">
              <w:rPr>
                <w:rFonts w:eastAsia="Times New Roman" w:cs="Times New Roman"/>
                <w:bCs/>
                <w:sz w:val="24"/>
                <w:szCs w:val="24"/>
              </w:rPr>
              <w:t>(esitada uurimis</w:t>
            </w:r>
            <w:r w:rsidR="00776F5C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  <w:r w:rsidRPr="009F56BB">
              <w:rPr>
                <w:rFonts w:eastAsia="Times New Roman" w:cs="Times New Roman"/>
                <w:bCs/>
                <w:sz w:val="24"/>
                <w:szCs w:val="24"/>
              </w:rPr>
              <w:t>toimingute järjekorras)</w:t>
            </w:r>
            <w:r w:rsidRPr="009F56BB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14:paraId="5849C28D" w14:textId="77777777" w:rsidR="00C230FC" w:rsidRPr="009F56BB" w:rsidRDefault="00C230FC" w:rsidP="00B85E0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1"/>
              <w:gridCol w:w="4394"/>
              <w:gridCol w:w="4558"/>
            </w:tblGrid>
            <w:tr w:rsidR="004236E3" w:rsidRPr="009F56BB" w14:paraId="77AA2394" w14:textId="77777777" w:rsidTr="00C230FC">
              <w:tc>
                <w:tcPr>
                  <w:tcW w:w="421" w:type="dxa"/>
                  <w:shd w:val="clear" w:color="auto" w:fill="auto"/>
                </w:tcPr>
                <w:p w14:paraId="56768361" w14:textId="77777777" w:rsidR="004236E3" w:rsidRPr="009F56BB" w:rsidRDefault="004236E3" w:rsidP="00B85E0E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1B9AFEE0" w14:textId="77777777" w:rsidR="004236E3" w:rsidRPr="009F56BB" w:rsidRDefault="004236E3" w:rsidP="00B85E0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F56BB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Uurimistoiming</w:t>
                  </w:r>
                </w:p>
              </w:tc>
              <w:tc>
                <w:tcPr>
                  <w:tcW w:w="4558" w:type="dxa"/>
                  <w:shd w:val="clear" w:color="auto" w:fill="auto"/>
                </w:tcPr>
                <w:p w14:paraId="24309AAA" w14:textId="77777777" w:rsidR="004236E3" w:rsidRPr="009F56BB" w:rsidRDefault="004236E3" w:rsidP="00B85E0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F56BB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Ajavahemik</w:t>
                  </w:r>
                </w:p>
              </w:tc>
            </w:tr>
            <w:tr w:rsidR="00991CD0" w:rsidRPr="009F56BB" w14:paraId="0CB378A2" w14:textId="77777777" w:rsidTr="00C230FC">
              <w:tc>
                <w:tcPr>
                  <w:tcW w:w="421" w:type="dxa"/>
                  <w:shd w:val="clear" w:color="auto" w:fill="auto"/>
                </w:tcPr>
                <w:p w14:paraId="6289E9C8" w14:textId="626D31C1" w:rsidR="00991CD0" w:rsidRPr="00FD67F6" w:rsidRDefault="00991CD0" w:rsidP="00991CD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5FDA8C06" w14:textId="47F2EBA7" w:rsidR="00991CD0" w:rsidRPr="008C35FB" w:rsidRDefault="00991CD0" w:rsidP="00991CD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58" w:type="dxa"/>
                  <w:shd w:val="clear" w:color="auto" w:fill="auto"/>
                </w:tcPr>
                <w:p w14:paraId="5E3AB15F" w14:textId="268142F8" w:rsidR="00991CD0" w:rsidRPr="008C35FB" w:rsidRDefault="00991CD0" w:rsidP="00991CD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</w:tr>
            <w:tr w:rsidR="00991CD0" w:rsidRPr="009F56BB" w14:paraId="46A948C7" w14:textId="77777777" w:rsidTr="00C230FC">
              <w:tc>
                <w:tcPr>
                  <w:tcW w:w="421" w:type="dxa"/>
                  <w:shd w:val="clear" w:color="auto" w:fill="auto"/>
                </w:tcPr>
                <w:p w14:paraId="2D353D77" w14:textId="121AA490" w:rsidR="00991CD0" w:rsidRPr="00FD67F6" w:rsidRDefault="00991CD0" w:rsidP="00991CD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E83C675" w14:textId="77777777" w:rsidR="00991CD0" w:rsidRPr="008C35FB" w:rsidRDefault="00991CD0" w:rsidP="00991CD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58" w:type="dxa"/>
                  <w:shd w:val="clear" w:color="auto" w:fill="auto"/>
                </w:tcPr>
                <w:p w14:paraId="50617A9A" w14:textId="77777777" w:rsidR="00991CD0" w:rsidRPr="008C35FB" w:rsidRDefault="00991CD0" w:rsidP="00991CD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</w:tr>
            <w:tr w:rsidR="00991CD0" w:rsidRPr="009F56BB" w14:paraId="000D0F95" w14:textId="77777777" w:rsidTr="00C230FC">
              <w:tc>
                <w:tcPr>
                  <w:tcW w:w="421" w:type="dxa"/>
                  <w:shd w:val="clear" w:color="auto" w:fill="auto"/>
                </w:tcPr>
                <w:p w14:paraId="48E4AF51" w14:textId="2327EDEC" w:rsidR="00991CD0" w:rsidRPr="00FD67F6" w:rsidRDefault="00991CD0" w:rsidP="00991CD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Pr="00B25074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08268F5F" w14:textId="77777777" w:rsidR="00991CD0" w:rsidRPr="008C35FB" w:rsidRDefault="00991CD0" w:rsidP="00991CD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58" w:type="dxa"/>
                  <w:shd w:val="clear" w:color="auto" w:fill="auto"/>
                </w:tcPr>
                <w:p w14:paraId="4A56D3ED" w14:textId="77777777" w:rsidR="00991CD0" w:rsidRPr="008C35FB" w:rsidRDefault="00991CD0" w:rsidP="00991CD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</w:tr>
            <w:tr w:rsidR="00991CD0" w:rsidRPr="009F56BB" w14:paraId="5D84BAB4" w14:textId="77777777" w:rsidTr="00C230FC">
              <w:tc>
                <w:tcPr>
                  <w:tcW w:w="421" w:type="dxa"/>
                  <w:shd w:val="clear" w:color="auto" w:fill="auto"/>
                </w:tcPr>
                <w:p w14:paraId="45EFA5C0" w14:textId="6EDAF2A0" w:rsidR="00991CD0" w:rsidRDefault="009B2A59" w:rsidP="00991CD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15B67FF5" w14:textId="77777777" w:rsidR="00991CD0" w:rsidRPr="008C35FB" w:rsidRDefault="00991CD0" w:rsidP="00991CD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58" w:type="dxa"/>
                  <w:shd w:val="clear" w:color="auto" w:fill="auto"/>
                </w:tcPr>
                <w:p w14:paraId="15579F3E" w14:textId="77777777" w:rsidR="00991CD0" w:rsidRPr="008C35FB" w:rsidRDefault="00991CD0" w:rsidP="00991CD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2A59" w:rsidRPr="009F56BB" w14:paraId="4A0E07A3" w14:textId="77777777" w:rsidTr="00C230FC">
              <w:tc>
                <w:tcPr>
                  <w:tcW w:w="421" w:type="dxa"/>
                  <w:shd w:val="clear" w:color="auto" w:fill="auto"/>
                </w:tcPr>
                <w:p w14:paraId="1EB86A95" w14:textId="37A8C7E6" w:rsidR="009B2A59" w:rsidRDefault="009B2A59" w:rsidP="00991CD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23DDA867" w14:textId="77777777" w:rsidR="009B2A59" w:rsidRPr="008C35FB" w:rsidRDefault="009B2A59" w:rsidP="00991CD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58" w:type="dxa"/>
                  <w:shd w:val="clear" w:color="auto" w:fill="auto"/>
                </w:tcPr>
                <w:p w14:paraId="09923BD5" w14:textId="77777777" w:rsidR="009B2A59" w:rsidRPr="008C35FB" w:rsidRDefault="009B2A59" w:rsidP="00991CD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</w:tr>
            <w:tr w:rsidR="00776F5C" w:rsidRPr="009F56BB" w14:paraId="6B767B3C" w14:textId="77777777" w:rsidTr="00C230FC">
              <w:tc>
                <w:tcPr>
                  <w:tcW w:w="421" w:type="dxa"/>
                  <w:shd w:val="clear" w:color="auto" w:fill="auto"/>
                </w:tcPr>
                <w:p w14:paraId="7EA94DD9" w14:textId="53DE6762" w:rsidR="00776F5C" w:rsidRDefault="00776F5C" w:rsidP="00991CD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401C6A8E" w14:textId="77777777" w:rsidR="00776F5C" w:rsidRPr="008C35FB" w:rsidRDefault="00776F5C" w:rsidP="00991CD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58" w:type="dxa"/>
                  <w:shd w:val="clear" w:color="auto" w:fill="auto"/>
                </w:tcPr>
                <w:p w14:paraId="1D3092A5" w14:textId="77777777" w:rsidR="00776F5C" w:rsidRPr="008C35FB" w:rsidRDefault="00776F5C" w:rsidP="00991CD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99C9BEB" w14:textId="77777777" w:rsidR="004236E3" w:rsidRPr="009F56BB" w:rsidRDefault="004236E3" w:rsidP="00B85E0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36E3" w:rsidRPr="009F56BB" w14:paraId="68EEE937" w14:textId="77777777" w:rsidTr="002A478F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AE67" w14:textId="77777777" w:rsidR="009B2A59" w:rsidRDefault="009B2A59" w:rsidP="00B85E0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14:paraId="4DE02481" w14:textId="609ACD8C" w:rsidR="004236E3" w:rsidRPr="009F56BB" w:rsidRDefault="004236E3" w:rsidP="00B85E0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2A5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Kas uurimistöö läbiviimiseks on vajalik kasutada ITK </w:t>
            </w:r>
            <w:r w:rsidR="004F026A" w:rsidRPr="009B2A59">
              <w:rPr>
                <w:rFonts w:eastAsia="Times New Roman" w:cs="Times New Roman"/>
                <w:b/>
                <w:bCs/>
                <w:sz w:val="24"/>
                <w:szCs w:val="24"/>
              </w:rPr>
              <w:t>valduses olevaid andmeid</w:t>
            </w:r>
            <w:r w:rsidRPr="009B2A59">
              <w:rPr>
                <w:rFonts w:eastAsia="Times New Roman" w:cs="Times New Roman"/>
                <w:b/>
                <w:bCs/>
                <w:sz w:val="24"/>
                <w:szCs w:val="24"/>
              </w:rPr>
              <w:t>?</w:t>
            </w:r>
          </w:p>
          <w:p w14:paraId="2AE5433A" w14:textId="5F99F111" w:rsidR="004236E3" w:rsidRPr="009F56BB" w:rsidRDefault="00701132" w:rsidP="00B85E0E">
            <w:pPr>
              <w:spacing w:after="0" w:line="240" w:lineRule="auto"/>
              <w:ind w:left="72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eastAsia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4"/>
                <w:szCs w:val="24"/>
              </w:rPr>
            </w:r>
            <w:r w:rsidR="00000000">
              <w:rPr>
                <w:rFonts w:eastAsia="Times New Roman" w:cs="Times New Roman"/>
                <w:sz w:val="24"/>
                <w:szCs w:val="24"/>
              </w:rPr>
              <w:fldChar w:fldCharType="separate"/>
            </w:r>
            <w:r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bookmarkEnd w:id="1"/>
            <w:r w:rsidR="004236E3" w:rsidRPr="009F56B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4236E3" w:rsidRPr="009F56BB">
              <w:rPr>
                <w:rFonts w:eastAsia="Times New Roman" w:cs="Times New Roman"/>
                <w:b/>
                <w:bCs/>
                <w:sz w:val="24"/>
                <w:szCs w:val="24"/>
              </w:rPr>
              <w:t>Ei</w:t>
            </w:r>
          </w:p>
          <w:p w14:paraId="3850E428" w14:textId="00E4681E" w:rsidR="004236E3" w:rsidRPr="009F56BB" w:rsidRDefault="004236E3" w:rsidP="00B85E0E">
            <w:pPr>
              <w:spacing w:after="0" w:line="240" w:lineRule="auto"/>
              <w:ind w:left="72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F56BB">
              <w:rPr>
                <w:rFonts w:eastAsia="Times New Roman" w:cs="Times New Roman"/>
                <w:b/>
                <w:bCs/>
                <w:sz w:val="24"/>
                <w:szCs w:val="24"/>
              </w:rPr>
              <w:t>Jah</w:t>
            </w:r>
            <w:r w:rsidR="004F026A">
              <w:rPr>
                <w:rFonts w:eastAsia="Times New Roman" w:cs="Times New Roman"/>
                <w:b/>
                <w:bCs/>
                <w:sz w:val="24"/>
                <w:szCs w:val="24"/>
              </w:rPr>
              <w:t>:</w:t>
            </w:r>
            <w:r w:rsidRPr="009F56BB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9F56BB"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56BB">
              <w:rPr>
                <w:rFonts w:eastAsia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4"/>
                <w:szCs w:val="24"/>
              </w:rPr>
            </w:r>
            <w:r w:rsidR="00000000">
              <w:rPr>
                <w:rFonts w:eastAsia="Times New Roman" w:cs="Times New Roman"/>
                <w:sz w:val="24"/>
                <w:szCs w:val="24"/>
              </w:rPr>
              <w:fldChar w:fldCharType="separate"/>
            </w:r>
            <w:r w:rsidRPr="009F56BB"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r w:rsidRPr="009F56B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F56BB">
              <w:rPr>
                <w:rFonts w:eastAsia="Times New Roman" w:cs="Times New Roman"/>
                <w:b/>
                <w:sz w:val="24"/>
                <w:szCs w:val="24"/>
              </w:rPr>
              <w:t>elektroonilisi andmebaase</w:t>
            </w:r>
            <w:r w:rsidRPr="009F56BB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9F56BB"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56BB">
              <w:rPr>
                <w:rFonts w:eastAsia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4"/>
                <w:szCs w:val="24"/>
              </w:rPr>
            </w:r>
            <w:r w:rsidR="00000000">
              <w:rPr>
                <w:rFonts w:eastAsia="Times New Roman" w:cs="Times New Roman"/>
                <w:sz w:val="24"/>
                <w:szCs w:val="24"/>
              </w:rPr>
              <w:fldChar w:fldCharType="separate"/>
            </w:r>
            <w:r w:rsidRPr="009F56BB"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r w:rsidRPr="009F56B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F56BB">
              <w:rPr>
                <w:rFonts w:eastAsia="Times New Roman" w:cs="Times New Roman"/>
                <w:b/>
                <w:sz w:val="24"/>
                <w:szCs w:val="24"/>
              </w:rPr>
              <w:t>paberarhiivi</w:t>
            </w:r>
            <w:r w:rsidRPr="009F56BB" w:rsidDel="008809A6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  <w:p w14:paraId="124DB571" w14:textId="77777777" w:rsidR="004236E3" w:rsidRPr="009F56BB" w:rsidRDefault="004236E3" w:rsidP="00B85E0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4A365A89" w14:textId="75FA5E73" w:rsidR="004236E3" w:rsidRPr="009F56BB" w:rsidRDefault="004236E3" w:rsidP="00B85E0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F56BB">
              <w:rPr>
                <w:rFonts w:eastAsia="Times New Roman" w:cs="Times New Roman"/>
                <w:b/>
                <w:sz w:val="24"/>
                <w:szCs w:val="24"/>
              </w:rPr>
              <w:t xml:space="preserve">Kas </w:t>
            </w:r>
            <w:r w:rsidR="00D73610">
              <w:rPr>
                <w:rFonts w:eastAsia="Times New Roman" w:cs="Times New Roman"/>
                <w:b/>
                <w:sz w:val="24"/>
                <w:szCs w:val="24"/>
              </w:rPr>
              <w:t xml:space="preserve">uurimistöö läbiviimiseks on vajalik kasutada </w:t>
            </w:r>
            <w:r w:rsidR="004F026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ITK </w:t>
            </w:r>
            <w:r w:rsidR="004F026A" w:rsidRPr="009B2A59">
              <w:rPr>
                <w:rFonts w:eastAsia="Times New Roman" w:cs="Times New Roman"/>
                <w:b/>
                <w:bCs/>
                <w:sz w:val="24"/>
                <w:szCs w:val="24"/>
              </w:rPr>
              <w:t>valduses oleva</w:t>
            </w:r>
            <w:r w:rsidR="00D73610" w:rsidRPr="009B2A59">
              <w:rPr>
                <w:rFonts w:eastAsia="Times New Roman" w:cs="Times New Roman"/>
                <w:b/>
                <w:bCs/>
                <w:sz w:val="24"/>
                <w:szCs w:val="24"/>
              </w:rPr>
              <w:t>id</w:t>
            </w:r>
            <w:r w:rsidR="00D73610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isikuandmeid</w:t>
            </w:r>
            <w:r w:rsidR="00454D4F">
              <w:rPr>
                <w:rFonts w:eastAsia="Times New Roman" w:cs="Times New Roman"/>
                <w:b/>
                <w:bCs/>
                <w:sz w:val="24"/>
                <w:szCs w:val="24"/>
              </w:rPr>
              <w:t>?</w:t>
            </w:r>
          </w:p>
          <w:p w14:paraId="223C133C" w14:textId="7E5662E9" w:rsidR="004236E3" w:rsidRPr="009F56BB" w:rsidRDefault="00701132" w:rsidP="00B85E0E">
            <w:pPr>
              <w:spacing w:after="0" w:line="240" w:lineRule="auto"/>
              <w:ind w:left="72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4"/>
                <w:szCs w:val="24"/>
              </w:rPr>
            </w:r>
            <w:r w:rsidR="00000000">
              <w:rPr>
                <w:rFonts w:eastAsia="Times New Roman" w:cs="Times New Roman"/>
                <w:sz w:val="24"/>
                <w:szCs w:val="24"/>
              </w:rPr>
              <w:fldChar w:fldCharType="separate"/>
            </w:r>
            <w:r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r w:rsidR="004236E3" w:rsidRPr="009F56B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4236E3" w:rsidRPr="009F56BB">
              <w:rPr>
                <w:rFonts w:eastAsia="Times New Roman" w:cs="Times New Roman"/>
                <w:b/>
                <w:bCs/>
                <w:sz w:val="24"/>
                <w:szCs w:val="24"/>
              </w:rPr>
              <w:t>Ei</w:t>
            </w:r>
          </w:p>
          <w:p w14:paraId="75BAB9FD" w14:textId="10FD2D22" w:rsidR="004236E3" w:rsidRPr="009F56BB" w:rsidRDefault="004236E3" w:rsidP="00B85E0E">
            <w:pPr>
              <w:spacing w:after="0" w:line="240" w:lineRule="auto"/>
              <w:ind w:left="72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F56BB"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56BB">
              <w:rPr>
                <w:rFonts w:eastAsia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4"/>
                <w:szCs w:val="24"/>
              </w:rPr>
            </w:r>
            <w:r w:rsidR="00000000">
              <w:rPr>
                <w:rFonts w:eastAsia="Times New Roman" w:cs="Times New Roman"/>
                <w:sz w:val="24"/>
                <w:szCs w:val="24"/>
              </w:rPr>
              <w:fldChar w:fldCharType="separate"/>
            </w:r>
            <w:r w:rsidRPr="009F56BB"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r w:rsidRPr="009F56B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F56BB">
              <w:rPr>
                <w:rFonts w:eastAsia="Times New Roman" w:cs="Times New Roman"/>
                <w:b/>
                <w:bCs/>
                <w:sz w:val="24"/>
                <w:szCs w:val="24"/>
              </w:rPr>
              <w:t>Jah</w:t>
            </w:r>
          </w:p>
          <w:p w14:paraId="5BB928FC" w14:textId="77777777" w:rsidR="00C230FC" w:rsidRPr="009F56BB" w:rsidRDefault="00C230FC" w:rsidP="00B85E0E">
            <w:pPr>
              <w:spacing w:after="0" w:line="240" w:lineRule="auto"/>
              <w:ind w:left="72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14:paraId="177E0CE8" w14:textId="210669ED" w:rsidR="004236E3" w:rsidRPr="009F56BB" w:rsidRDefault="004236E3" w:rsidP="00B85E0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F56BB">
              <w:rPr>
                <w:rFonts w:eastAsia="Times New Roman" w:cs="Times New Roman"/>
                <w:b/>
                <w:bCs/>
                <w:sz w:val="24"/>
                <w:szCs w:val="24"/>
              </w:rPr>
              <w:t>Kas ligipääs isikuandmetele toimub uuritava nõusolekul?</w:t>
            </w:r>
          </w:p>
          <w:p w14:paraId="59C1ECA2" w14:textId="06086917" w:rsidR="004236E3" w:rsidRPr="009F56BB" w:rsidRDefault="004236E3" w:rsidP="00806FB5">
            <w:pPr>
              <w:tabs>
                <w:tab w:val="left" w:pos="4137"/>
              </w:tabs>
              <w:spacing w:after="0" w:line="240" w:lineRule="auto"/>
              <w:ind w:left="72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F56BB"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56BB">
              <w:rPr>
                <w:rFonts w:eastAsia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4"/>
                <w:szCs w:val="24"/>
              </w:rPr>
            </w:r>
            <w:r w:rsidR="00000000">
              <w:rPr>
                <w:rFonts w:eastAsia="Times New Roman" w:cs="Times New Roman"/>
                <w:sz w:val="24"/>
                <w:szCs w:val="24"/>
              </w:rPr>
              <w:fldChar w:fldCharType="separate"/>
            </w:r>
            <w:r w:rsidRPr="009F56BB"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r w:rsidRPr="009F56B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F56BB">
              <w:rPr>
                <w:rFonts w:eastAsia="Times New Roman" w:cs="Times New Roman"/>
                <w:b/>
                <w:bCs/>
                <w:sz w:val="24"/>
                <w:szCs w:val="24"/>
              </w:rPr>
              <w:t>Ei</w:t>
            </w:r>
            <w:r w:rsidR="00806FB5" w:rsidRPr="009F56BB">
              <w:rPr>
                <w:rFonts w:eastAsia="Times New Roman" w:cs="Times New Roman"/>
                <w:b/>
                <w:bCs/>
                <w:sz w:val="24"/>
                <w:szCs w:val="24"/>
              </w:rPr>
              <w:tab/>
            </w:r>
          </w:p>
          <w:p w14:paraId="7F9FE035" w14:textId="271DFD4F" w:rsidR="004236E3" w:rsidRPr="009F56BB" w:rsidRDefault="00745F4A" w:rsidP="00C230FC">
            <w:pPr>
              <w:tabs>
                <w:tab w:val="left" w:pos="6900"/>
              </w:tabs>
              <w:spacing w:after="0" w:line="240" w:lineRule="auto"/>
              <w:ind w:left="72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4"/>
                <w:szCs w:val="24"/>
              </w:rPr>
            </w:r>
            <w:r w:rsidR="00000000">
              <w:rPr>
                <w:rFonts w:eastAsia="Times New Roman" w:cs="Times New Roman"/>
                <w:sz w:val="24"/>
                <w:szCs w:val="24"/>
              </w:rPr>
              <w:fldChar w:fldCharType="separate"/>
            </w:r>
            <w:r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r w:rsidR="004236E3" w:rsidRPr="009F56B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4236E3" w:rsidRPr="009F56BB">
              <w:rPr>
                <w:rFonts w:eastAsia="Times New Roman" w:cs="Times New Roman"/>
                <w:b/>
                <w:bCs/>
                <w:sz w:val="24"/>
                <w:szCs w:val="24"/>
              </w:rPr>
              <w:t>Jah</w:t>
            </w:r>
            <w:r w:rsidR="00C230FC" w:rsidRPr="009F56BB">
              <w:rPr>
                <w:rFonts w:eastAsia="Times New Roman" w:cs="Times New Roman"/>
                <w:b/>
                <w:bCs/>
                <w:sz w:val="24"/>
                <w:szCs w:val="24"/>
              </w:rPr>
              <w:tab/>
            </w:r>
          </w:p>
          <w:p w14:paraId="2E639A9E" w14:textId="77777777" w:rsidR="00701132" w:rsidRPr="009F56BB" w:rsidRDefault="00701132" w:rsidP="00B85E0E">
            <w:pPr>
              <w:spacing w:after="0" w:line="240" w:lineRule="auto"/>
              <w:ind w:left="72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14:paraId="2638198D" w14:textId="249D823B" w:rsidR="004F026A" w:rsidRPr="009F56BB" w:rsidRDefault="004F026A" w:rsidP="004F026A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2A5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Kas andmete kogumiseks on vajalik kasutada </w:t>
            </w:r>
            <w:r w:rsidR="00723695" w:rsidRPr="009B2A5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ITK </w:t>
            </w:r>
            <w:r w:rsidRPr="009B2A59">
              <w:rPr>
                <w:rFonts w:eastAsia="Times New Roman" w:cs="Times New Roman"/>
                <w:b/>
                <w:bCs/>
                <w:sz w:val="24"/>
                <w:szCs w:val="24"/>
              </w:rPr>
              <w:t>elektroonilis</w:t>
            </w:r>
            <w:r w:rsidR="00723695" w:rsidRPr="009B2A59"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  <w:r w:rsidRPr="009B2A5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infosüsteem</w:t>
            </w:r>
            <w:r w:rsidR="00723695" w:rsidRPr="009B2A59">
              <w:rPr>
                <w:rFonts w:eastAsia="Times New Roman" w:cs="Times New Roman"/>
                <w:b/>
                <w:bCs/>
                <w:sz w:val="24"/>
                <w:szCs w:val="24"/>
              </w:rPr>
              <w:t>e</w:t>
            </w:r>
            <w:r w:rsidRPr="009B2A5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85FB5" w:rsidRPr="009B2A59">
              <w:rPr>
                <w:rFonts w:eastAsia="Times New Roman" w:cs="Times New Roman"/>
                <w:b/>
                <w:bCs/>
                <w:sz w:val="24"/>
                <w:szCs w:val="24"/>
              </w:rPr>
              <w:t>(</w:t>
            </w:r>
            <w:r w:rsidR="00723695" w:rsidRPr="009B2A5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nt </w:t>
            </w:r>
            <w:r w:rsidRPr="009B2A59">
              <w:rPr>
                <w:rFonts w:eastAsia="Times New Roman" w:cs="Times New Roman"/>
                <w:b/>
                <w:bCs/>
                <w:sz w:val="24"/>
                <w:szCs w:val="24"/>
              </w:rPr>
              <w:t>eHealth</w:t>
            </w:r>
            <w:r w:rsidR="00985FB5" w:rsidRPr="009B2A59">
              <w:rPr>
                <w:rFonts w:eastAsia="Times New Roman" w:cs="Times New Roman"/>
                <w:b/>
                <w:bCs/>
                <w:sz w:val="24"/>
                <w:szCs w:val="24"/>
              </w:rPr>
              <w:t>)</w:t>
            </w:r>
            <w:r w:rsidR="00454D4F" w:rsidRPr="009B2A59">
              <w:rPr>
                <w:rFonts w:eastAsia="Times New Roman" w:cs="Times New Roman"/>
                <w:b/>
                <w:bCs/>
                <w:sz w:val="24"/>
                <w:szCs w:val="24"/>
              </w:rPr>
              <w:t>?</w:t>
            </w:r>
          </w:p>
          <w:p w14:paraId="5138F889" w14:textId="5C5F77B1" w:rsidR="004F026A" w:rsidRPr="009F56BB" w:rsidRDefault="00745F4A" w:rsidP="004F026A">
            <w:pPr>
              <w:spacing w:after="0" w:line="240" w:lineRule="auto"/>
              <w:ind w:left="72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4"/>
                <w:szCs w:val="24"/>
              </w:rPr>
            </w:r>
            <w:r w:rsidR="00000000">
              <w:rPr>
                <w:rFonts w:eastAsia="Times New Roman" w:cs="Times New Roman"/>
                <w:sz w:val="24"/>
                <w:szCs w:val="24"/>
              </w:rPr>
              <w:fldChar w:fldCharType="separate"/>
            </w:r>
            <w:r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r w:rsidR="004F026A" w:rsidRPr="009F56B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4F026A" w:rsidRPr="009F56BB">
              <w:rPr>
                <w:rFonts w:eastAsia="Times New Roman" w:cs="Times New Roman"/>
                <w:b/>
                <w:bCs/>
                <w:sz w:val="24"/>
                <w:szCs w:val="24"/>
              </w:rPr>
              <w:t>Ei</w:t>
            </w:r>
          </w:p>
          <w:p w14:paraId="11A37019" w14:textId="4A681553" w:rsidR="004F026A" w:rsidRPr="009F56BB" w:rsidRDefault="004F026A" w:rsidP="004F026A">
            <w:pPr>
              <w:spacing w:after="0" w:line="240" w:lineRule="auto"/>
              <w:ind w:left="72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F56BB"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56BB">
              <w:rPr>
                <w:rFonts w:eastAsia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4"/>
                <w:szCs w:val="24"/>
              </w:rPr>
            </w:r>
            <w:r w:rsidR="00000000">
              <w:rPr>
                <w:rFonts w:eastAsia="Times New Roman" w:cs="Times New Roman"/>
                <w:sz w:val="24"/>
                <w:szCs w:val="24"/>
              </w:rPr>
              <w:fldChar w:fldCharType="separate"/>
            </w:r>
            <w:r w:rsidRPr="009F56BB"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r w:rsidRPr="009F56B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F56BB">
              <w:rPr>
                <w:rFonts w:eastAsia="Times New Roman" w:cs="Times New Roman"/>
                <w:b/>
                <w:bCs/>
                <w:sz w:val="24"/>
                <w:szCs w:val="24"/>
              </w:rPr>
              <w:t>Jah</w:t>
            </w:r>
            <w:r w:rsidR="00723695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(nimeta milliseid)</w:t>
            </w:r>
            <w:r w:rsidR="00E91687">
              <w:rPr>
                <w:rFonts w:eastAsia="Times New Roman" w:cs="Times New Roman"/>
                <w:b/>
                <w:bCs/>
                <w:sz w:val="24"/>
                <w:szCs w:val="24"/>
              </w:rPr>
              <w:t>:</w:t>
            </w:r>
            <w:r w:rsidR="00723695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B2A59">
              <w:rPr>
                <w:rFonts w:eastAsia="Times New Roman" w:cs="Times New Roman"/>
                <w:b/>
                <w:bCs/>
                <w:sz w:val="24"/>
                <w:szCs w:val="24"/>
              </w:rPr>
              <w:t>______________________________</w:t>
            </w:r>
          </w:p>
          <w:p w14:paraId="62BE4144" w14:textId="77777777" w:rsidR="00A52E69" w:rsidRDefault="00A52E69" w:rsidP="009B2A5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14:paraId="200EA466" w14:textId="12A842AC" w:rsidR="00454D4F" w:rsidRPr="009F56BB" w:rsidRDefault="00454D4F" w:rsidP="00454D4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Kas on vajalik ligipääsu loomine ITK elektroonilistele infosüsteemidele</w:t>
            </w:r>
            <w:r w:rsidR="00106AB5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(nt eHealth)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?</w:t>
            </w:r>
          </w:p>
          <w:p w14:paraId="6CC590E7" w14:textId="77777777" w:rsidR="00454D4F" w:rsidRPr="009F56BB" w:rsidRDefault="00454D4F" w:rsidP="00454D4F">
            <w:pPr>
              <w:tabs>
                <w:tab w:val="left" w:pos="4137"/>
              </w:tabs>
              <w:spacing w:after="0" w:line="240" w:lineRule="auto"/>
              <w:ind w:left="72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F56BB"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56BB">
              <w:rPr>
                <w:rFonts w:eastAsia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4"/>
                <w:szCs w:val="24"/>
              </w:rPr>
            </w:r>
            <w:r w:rsidR="00000000">
              <w:rPr>
                <w:rFonts w:eastAsia="Times New Roman" w:cs="Times New Roman"/>
                <w:sz w:val="24"/>
                <w:szCs w:val="24"/>
              </w:rPr>
              <w:fldChar w:fldCharType="separate"/>
            </w:r>
            <w:r w:rsidRPr="009F56BB"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r w:rsidRPr="009F56B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F56BB">
              <w:rPr>
                <w:rFonts w:eastAsia="Times New Roman" w:cs="Times New Roman"/>
                <w:b/>
                <w:bCs/>
                <w:sz w:val="24"/>
                <w:szCs w:val="24"/>
              </w:rPr>
              <w:t>Ei</w:t>
            </w:r>
            <w:r w:rsidRPr="009F56BB">
              <w:rPr>
                <w:rFonts w:eastAsia="Times New Roman" w:cs="Times New Roman"/>
                <w:b/>
                <w:bCs/>
                <w:sz w:val="24"/>
                <w:szCs w:val="24"/>
              </w:rPr>
              <w:tab/>
            </w:r>
          </w:p>
          <w:p w14:paraId="701B9724" w14:textId="0F77A251" w:rsidR="0097775D" w:rsidRDefault="00454D4F" w:rsidP="0097775D">
            <w:pPr>
              <w:spacing w:after="0" w:line="240" w:lineRule="auto"/>
              <w:ind w:left="72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4"/>
                <w:szCs w:val="24"/>
              </w:rPr>
            </w:r>
            <w:r w:rsidR="00000000">
              <w:rPr>
                <w:rFonts w:eastAsia="Times New Roman" w:cs="Times New Roman"/>
                <w:sz w:val="24"/>
                <w:szCs w:val="24"/>
              </w:rPr>
              <w:fldChar w:fldCharType="separate"/>
            </w:r>
            <w:r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r w:rsidRPr="009F56B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F56BB">
              <w:rPr>
                <w:rFonts w:eastAsia="Times New Roman" w:cs="Times New Roman"/>
                <w:b/>
                <w:bCs/>
                <w:sz w:val="24"/>
                <w:szCs w:val="24"/>
              </w:rPr>
              <w:t>Ja</w:t>
            </w:r>
            <w:r w:rsidR="00723695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h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(nimeta millistele ja mis</w:t>
            </w:r>
            <w:r w:rsidR="00E91687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kuupäevani): ______________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_______________________________________________</w:t>
            </w:r>
          </w:p>
          <w:p w14:paraId="70240304" w14:textId="2DFD44EC" w:rsidR="0097775D" w:rsidRDefault="00723695" w:rsidP="00B85E0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Kas uurimistööga seotud materjalide säilitamiseks on vajalik kasutada ITK teadusosakonna arhiivi?</w:t>
            </w:r>
          </w:p>
          <w:p w14:paraId="72F756B8" w14:textId="77777777" w:rsidR="00723695" w:rsidRPr="009F56BB" w:rsidRDefault="00723695" w:rsidP="00723695">
            <w:pPr>
              <w:tabs>
                <w:tab w:val="left" w:pos="4137"/>
              </w:tabs>
              <w:spacing w:after="0" w:line="240" w:lineRule="auto"/>
              <w:ind w:left="72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F56BB"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56BB">
              <w:rPr>
                <w:rFonts w:eastAsia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4"/>
                <w:szCs w:val="24"/>
              </w:rPr>
            </w:r>
            <w:r w:rsidR="00000000">
              <w:rPr>
                <w:rFonts w:eastAsia="Times New Roman" w:cs="Times New Roman"/>
                <w:sz w:val="24"/>
                <w:szCs w:val="24"/>
              </w:rPr>
              <w:fldChar w:fldCharType="separate"/>
            </w:r>
            <w:r w:rsidRPr="009F56BB"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r w:rsidRPr="009F56B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F56BB">
              <w:rPr>
                <w:rFonts w:eastAsia="Times New Roman" w:cs="Times New Roman"/>
                <w:b/>
                <w:bCs/>
                <w:sz w:val="24"/>
                <w:szCs w:val="24"/>
              </w:rPr>
              <w:t>Ei</w:t>
            </w:r>
            <w:r w:rsidRPr="009F56BB">
              <w:rPr>
                <w:rFonts w:eastAsia="Times New Roman" w:cs="Times New Roman"/>
                <w:b/>
                <w:bCs/>
                <w:sz w:val="24"/>
                <w:szCs w:val="24"/>
              </w:rPr>
              <w:tab/>
            </w:r>
          </w:p>
          <w:p w14:paraId="2FF5A644" w14:textId="15C6C223" w:rsidR="00723695" w:rsidRDefault="00723695" w:rsidP="00723695">
            <w:pPr>
              <w:spacing w:after="0" w:line="240" w:lineRule="auto"/>
              <w:ind w:left="708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4"/>
                <w:szCs w:val="24"/>
              </w:rPr>
            </w:r>
            <w:r w:rsidR="00000000">
              <w:rPr>
                <w:rFonts w:eastAsia="Times New Roman" w:cs="Times New Roman"/>
                <w:sz w:val="24"/>
                <w:szCs w:val="24"/>
              </w:rPr>
              <w:fldChar w:fldCharType="separate"/>
            </w:r>
            <w:r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r w:rsidRPr="009F56B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F56BB">
              <w:rPr>
                <w:rFonts w:eastAsia="Times New Roman" w:cs="Times New Roman"/>
                <w:b/>
                <w:bCs/>
                <w:sz w:val="24"/>
                <w:szCs w:val="24"/>
              </w:rPr>
              <w:t>Ja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h</w:t>
            </w:r>
          </w:p>
          <w:p w14:paraId="4710C8E1" w14:textId="77777777" w:rsidR="0097775D" w:rsidRDefault="0097775D" w:rsidP="00B85E0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14:paraId="69F74C15" w14:textId="77777777" w:rsidR="00776F5C" w:rsidRPr="009F56BB" w:rsidRDefault="00776F5C" w:rsidP="00776F5C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F56BB">
              <w:rPr>
                <w:rFonts w:eastAsia="Times New Roman" w:cs="Times New Roman"/>
                <w:b/>
                <w:bCs/>
                <w:sz w:val="24"/>
                <w:szCs w:val="24"/>
              </w:rPr>
              <w:t>Kas uurimistöö läbiviimine on rahastatud?</w:t>
            </w:r>
          </w:p>
          <w:p w14:paraId="4F2EB47E" w14:textId="77777777" w:rsidR="00776F5C" w:rsidRPr="009F56BB" w:rsidRDefault="00776F5C" w:rsidP="00776F5C">
            <w:pPr>
              <w:spacing w:after="0" w:line="240" w:lineRule="auto"/>
              <w:ind w:left="72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4"/>
                <w:szCs w:val="24"/>
              </w:rPr>
            </w:r>
            <w:r w:rsidR="00000000">
              <w:rPr>
                <w:rFonts w:eastAsia="Times New Roman" w:cs="Times New Roman"/>
                <w:sz w:val="24"/>
                <w:szCs w:val="24"/>
              </w:rPr>
              <w:fldChar w:fldCharType="separate"/>
            </w:r>
            <w:r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r w:rsidRPr="009F56B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F56BB">
              <w:rPr>
                <w:rFonts w:eastAsia="Times New Roman" w:cs="Times New Roman"/>
                <w:b/>
                <w:bCs/>
                <w:sz w:val="24"/>
                <w:szCs w:val="24"/>
              </w:rPr>
              <w:t>Ei</w:t>
            </w:r>
          </w:p>
          <w:p w14:paraId="4DCF3112" w14:textId="77777777" w:rsidR="00776F5C" w:rsidRPr="009F56BB" w:rsidRDefault="00776F5C" w:rsidP="00776F5C">
            <w:pPr>
              <w:spacing w:after="0" w:line="240" w:lineRule="auto"/>
              <w:ind w:left="720"/>
              <w:rPr>
                <w:rFonts w:eastAsia="Times New Roman" w:cs="Times New Roman"/>
                <w:sz w:val="24"/>
                <w:szCs w:val="24"/>
              </w:rPr>
            </w:pPr>
            <w:r w:rsidRPr="009F56BB"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56BB">
              <w:rPr>
                <w:rFonts w:eastAsia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4"/>
                <w:szCs w:val="24"/>
              </w:rPr>
            </w:r>
            <w:r w:rsidR="00000000">
              <w:rPr>
                <w:rFonts w:eastAsia="Times New Roman" w:cs="Times New Roman"/>
                <w:sz w:val="24"/>
                <w:szCs w:val="24"/>
              </w:rPr>
              <w:fldChar w:fldCharType="separate"/>
            </w:r>
            <w:r w:rsidRPr="009F56BB"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r w:rsidRPr="009F56B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F56BB">
              <w:rPr>
                <w:rFonts w:eastAsia="Times New Roman" w:cs="Times New Roman"/>
                <w:b/>
                <w:bCs/>
                <w:sz w:val="24"/>
                <w:szCs w:val="24"/>
              </w:rPr>
              <w:t>Jah; rahastuse allikas:</w:t>
            </w:r>
            <w:r w:rsidRPr="009F56BB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14:paraId="59248428" w14:textId="30E827F9" w:rsidR="00776F5C" w:rsidRPr="009F56BB" w:rsidRDefault="00776F5C" w:rsidP="00B85E0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3610" w:rsidRPr="009F56BB" w14:paraId="7EEC0CD4" w14:textId="77777777" w:rsidTr="002A478F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C5C6" w14:textId="77777777" w:rsidR="00D73610" w:rsidRPr="00C6704D" w:rsidRDefault="00D73610" w:rsidP="00D7361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C6704D">
              <w:rPr>
                <w:rFonts w:cs="Times New Roman"/>
                <w:b/>
                <w:bCs/>
                <w:sz w:val="24"/>
                <w:szCs w:val="24"/>
              </w:rPr>
              <w:t>Isikuandmete töötlemine</w:t>
            </w:r>
          </w:p>
          <w:p w14:paraId="3DCEFD72" w14:textId="77777777" w:rsidR="00D73610" w:rsidRPr="00C6704D" w:rsidRDefault="00D73610" w:rsidP="00D7361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C6704D">
              <w:rPr>
                <w:rFonts w:cs="Times New Roman"/>
                <w:b/>
                <w:bCs/>
                <w:sz w:val="24"/>
                <w:szCs w:val="24"/>
              </w:rPr>
              <w:t>Kui uuringu käigus töödeldakse isikuandmeid, siis tuleb põhjendada/kirjeldada järgmist:</w:t>
            </w:r>
          </w:p>
          <w:p w14:paraId="48DDC0F3" w14:textId="73360D58" w:rsidR="00D73610" w:rsidRPr="00C6704D" w:rsidRDefault="00D73610" w:rsidP="00D73610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="Times New Roman"/>
                <w:b/>
                <w:sz w:val="24"/>
                <w:szCs w:val="24"/>
              </w:rPr>
            </w:pPr>
            <w:r w:rsidRPr="00C6704D">
              <w:rPr>
                <w:rFonts w:cs="Times New Roman"/>
                <w:sz w:val="24"/>
                <w:szCs w:val="24"/>
              </w:rPr>
              <w:t>Miks on isikustatud kujul andmete kogumine/andmebaasi loomine vältimatult vajalik uuringu eesmärkide saavutamiseks</w:t>
            </w:r>
            <w:r w:rsidR="009515BE" w:rsidRPr="00C6704D">
              <w:rPr>
                <w:rFonts w:cs="Times New Roman"/>
                <w:sz w:val="24"/>
                <w:szCs w:val="24"/>
              </w:rPr>
              <w:t>?</w:t>
            </w:r>
          </w:p>
          <w:p w14:paraId="7E400F81" w14:textId="09F115BB" w:rsidR="00D73610" w:rsidRPr="00C6704D" w:rsidRDefault="00D73610" w:rsidP="00D73610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="Times New Roman"/>
                <w:b/>
                <w:sz w:val="24"/>
                <w:szCs w:val="24"/>
              </w:rPr>
            </w:pPr>
            <w:r w:rsidRPr="00C6704D">
              <w:rPr>
                <w:rFonts w:cs="Times New Roman"/>
                <w:sz w:val="24"/>
                <w:szCs w:val="24"/>
              </w:rPr>
              <w:t>Kus, kuidas kaitstult ja kui kaua isikuandmeid säilitatakse</w:t>
            </w:r>
            <w:r w:rsidR="009E6474">
              <w:rPr>
                <w:rFonts w:cs="Times New Roman"/>
                <w:sz w:val="24"/>
                <w:szCs w:val="24"/>
              </w:rPr>
              <w:t>? K</w:t>
            </w:r>
            <w:r w:rsidRPr="00C6704D">
              <w:rPr>
                <w:rFonts w:cs="Times New Roman"/>
                <w:sz w:val="24"/>
                <w:szCs w:val="24"/>
              </w:rPr>
              <w:t>ellel on neile ligipääs</w:t>
            </w:r>
            <w:r w:rsidR="009515BE" w:rsidRPr="00C6704D">
              <w:rPr>
                <w:rFonts w:cs="Times New Roman"/>
                <w:sz w:val="24"/>
                <w:szCs w:val="24"/>
              </w:rPr>
              <w:t>?</w:t>
            </w:r>
          </w:p>
          <w:p w14:paraId="7A9FB0E9" w14:textId="635BF5C9" w:rsidR="00D73610" w:rsidRPr="00C6704D" w:rsidRDefault="00D73610" w:rsidP="00D73610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="Times New Roman"/>
                <w:b/>
                <w:sz w:val="24"/>
                <w:szCs w:val="24"/>
              </w:rPr>
            </w:pPr>
            <w:r w:rsidRPr="00C6704D">
              <w:rPr>
                <w:rFonts w:cs="Times New Roman"/>
                <w:sz w:val="24"/>
                <w:szCs w:val="24"/>
              </w:rPr>
              <w:t>Kas isikuandmeid edastatakse kolmandatele isikutele (sh välisriiki)? Kui jah, siis mis eesmärgil ning mil viisil edastamine toimub</w:t>
            </w:r>
            <w:r w:rsidR="009515BE" w:rsidRPr="00C6704D">
              <w:rPr>
                <w:rFonts w:cs="Times New Roman"/>
                <w:sz w:val="24"/>
                <w:szCs w:val="24"/>
              </w:rPr>
              <w:t>?</w:t>
            </w:r>
          </w:p>
          <w:p w14:paraId="5B52CDF5" w14:textId="15E6E64D" w:rsidR="00D73610" w:rsidRPr="00C6704D" w:rsidRDefault="00D73610" w:rsidP="00D73610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="Times New Roman"/>
                <w:b/>
                <w:sz w:val="24"/>
                <w:szCs w:val="24"/>
              </w:rPr>
            </w:pPr>
            <w:r w:rsidRPr="00C6704D">
              <w:rPr>
                <w:rFonts w:cs="Times New Roman"/>
                <w:sz w:val="24"/>
                <w:szCs w:val="24"/>
              </w:rPr>
              <w:t>Kui isikuandmeid pseudonüümitakse, siis kus ja kui kaua hoitakse koodivõtit, mis võimaldab tagasikodeerimist</w:t>
            </w:r>
            <w:r w:rsidR="009515BE" w:rsidRPr="00C6704D">
              <w:rPr>
                <w:rFonts w:cs="Times New Roman"/>
                <w:sz w:val="24"/>
                <w:szCs w:val="24"/>
              </w:rPr>
              <w:t xml:space="preserve"> ja</w:t>
            </w:r>
            <w:r w:rsidRPr="00C6704D">
              <w:rPr>
                <w:rFonts w:cs="Times New Roman"/>
                <w:sz w:val="24"/>
                <w:szCs w:val="24"/>
              </w:rPr>
              <w:t xml:space="preserve"> kellel on koodivõtmele ligipääs</w:t>
            </w:r>
            <w:r w:rsidR="009515BE" w:rsidRPr="00C6704D">
              <w:rPr>
                <w:rFonts w:cs="Times New Roman"/>
                <w:sz w:val="24"/>
                <w:szCs w:val="24"/>
              </w:rPr>
              <w:t>?</w:t>
            </w:r>
          </w:p>
          <w:p w14:paraId="12B41ED3" w14:textId="77777777" w:rsidR="00D73610" w:rsidRPr="00C6704D" w:rsidRDefault="00D73610" w:rsidP="00D73610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Style w:val="fontstyle01"/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C6704D">
              <w:rPr>
                <w:rStyle w:val="fontstyle01"/>
                <w:rFonts w:ascii="Times New Roman" w:hAnsi="Times New Roman" w:cs="Times New Roman"/>
                <w:color w:val="auto"/>
              </w:rPr>
              <w:t>Mitmekeskuselise</w:t>
            </w:r>
            <w:proofErr w:type="spellEnd"/>
            <w:r w:rsidRPr="00C6704D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töö korral tuleb nimetada ühtset andmebaasi haldav asutus ehk isikuandmete vastutav töötleja.</w:t>
            </w:r>
          </w:p>
          <w:p w14:paraId="230F50EE" w14:textId="461AF1EE" w:rsidR="00D73610" w:rsidRPr="00C6704D" w:rsidRDefault="00D73610" w:rsidP="00D73610">
            <w:pPr>
              <w:pStyle w:val="TableContents"/>
              <w:numPr>
                <w:ilvl w:val="0"/>
                <w:numId w:val="27"/>
              </w:numPr>
              <w:ind w:left="284" w:hanging="284"/>
              <w:rPr>
                <w:rFonts w:ascii="Times New Roman" w:hAnsi="Times New Roman" w:cs="Times New Roman"/>
                <w:bCs/>
              </w:rPr>
            </w:pPr>
            <w:proofErr w:type="spellStart"/>
            <w:r w:rsidRPr="00C6704D">
              <w:rPr>
                <w:rFonts w:ascii="Times New Roman" w:hAnsi="Times New Roman" w:cs="Times New Roman"/>
                <w:bCs/>
              </w:rPr>
              <w:t>Umbisikustatud</w:t>
            </w:r>
            <w:proofErr w:type="spellEnd"/>
            <w:r w:rsidRPr="00C6704D">
              <w:rPr>
                <w:rFonts w:ascii="Times New Roman" w:hAnsi="Times New Roman" w:cs="Times New Roman"/>
                <w:bCs/>
              </w:rPr>
              <w:t xml:space="preserve"> andmete säilitamine (kui kaua </w:t>
            </w:r>
            <w:r w:rsidR="009515BE" w:rsidRPr="00C6704D">
              <w:rPr>
                <w:rFonts w:ascii="Times New Roman" w:hAnsi="Times New Roman" w:cs="Times New Roman"/>
                <w:bCs/>
              </w:rPr>
              <w:t xml:space="preserve">ja kus </w:t>
            </w:r>
            <w:r w:rsidRPr="00C6704D">
              <w:rPr>
                <w:rFonts w:ascii="Times New Roman" w:hAnsi="Times New Roman" w:cs="Times New Roman"/>
                <w:bCs/>
              </w:rPr>
              <w:t>säilitatakse, kellel on neile otsene ligipääs</w:t>
            </w:r>
            <w:r w:rsidR="009515BE" w:rsidRPr="00C6704D">
              <w:rPr>
                <w:rFonts w:ascii="Times New Roman" w:hAnsi="Times New Roman" w:cs="Times New Roman"/>
                <w:bCs/>
              </w:rPr>
              <w:t>?</w:t>
            </w:r>
            <w:r w:rsidRPr="00C6704D">
              <w:rPr>
                <w:rFonts w:ascii="Times New Roman" w:hAnsi="Times New Roman" w:cs="Times New Roman"/>
                <w:bCs/>
              </w:rPr>
              <w:t>).</w:t>
            </w:r>
          </w:p>
          <w:p w14:paraId="1DA090DB" w14:textId="0E2E7F42" w:rsidR="00D73610" w:rsidRPr="00C6704D" w:rsidRDefault="00D73610" w:rsidP="00D73610">
            <w:pPr>
              <w:pStyle w:val="TableContents"/>
              <w:numPr>
                <w:ilvl w:val="0"/>
                <w:numId w:val="27"/>
              </w:numPr>
              <w:ind w:left="284" w:hanging="284"/>
              <w:rPr>
                <w:rFonts w:ascii="Times New Roman" w:hAnsi="Times New Roman" w:cs="Times New Roman"/>
                <w:bCs/>
              </w:rPr>
            </w:pPr>
            <w:r w:rsidRPr="00C6704D">
              <w:rPr>
                <w:rFonts w:ascii="Times New Roman" w:hAnsi="Times New Roman" w:cs="Times New Roman"/>
                <w:bCs/>
              </w:rPr>
              <w:t xml:space="preserve">Andmete hävitamine </w:t>
            </w:r>
            <w:r w:rsidR="009515BE" w:rsidRPr="00C6704D">
              <w:rPr>
                <w:rFonts w:ascii="Times New Roman" w:hAnsi="Times New Roman" w:cs="Times New Roman"/>
                <w:bCs/>
              </w:rPr>
              <w:t>(</w:t>
            </w:r>
            <w:r w:rsidRPr="00C6704D">
              <w:rPr>
                <w:rFonts w:ascii="Times New Roman" w:hAnsi="Times New Roman" w:cs="Times New Roman"/>
                <w:bCs/>
              </w:rPr>
              <w:t>kes, millal ja kuidas hävitab</w:t>
            </w:r>
            <w:r w:rsidR="009515BE" w:rsidRPr="00C6704D">
              <w:rPr>
                <w:rFonts w:ascii="Times New Roman" w:hAnsi="Times New Roman" w:cs="Times New Roman"/>
                <w:bCs/>
              </w:rPr>
              <w:t>?)</w:t>
            </w:r>
          </w:p>
          <w:p w14:paraId="33E1E598" w14:textId="77777777" w:rsidR="00D73610" w:rsidRPr="00C6704D" w:rsidRDefault="00D73610" w:rsidP="00D73610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="Times New Roman"/>
                <w:b/>
                <w:bCs/>
                <w:sz w:val="24"/>
                <w:szCs w:val="24"/>
              </w:rPr>
            </w:pPr>
            <w:r w:rsidRPr="00C6704D">
              <w:rPr>
                <w:rFonts w:cs="Times New Roman"/>
                <w:bCs/>
                <w:sz w:val="24"/>
                <w:szCs w:val="24"/>
              </w:rPr>
              <w:t>Uuritavate vestluse lindistamisel või filmimisel tuleb kirjeldada kohaldatavaid andmekaitsemeetmeid.</w:t>
            </w:r>
          </w:p>
          <w:p w14:paraId="7CEE3FDF" w14:textId="77777777" w:rsidR="009E6474" w:rsidRDefault="009E6474" w:rsidP="00D73610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</w:p>
          <w:p w14:paraId="58447546" w14:textId="77777777" w:rsidR="009E6474" w:rsidRDefault="009E6474" w:rsidP="00D73610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</w:p>
          <w:p w14:paraId="7C31CF5B" w14:textId="5B15394F" w:rsidR="00D73610" w:rsidRPr="00C6704D" w:rsidRDefault="00D73610" w:rsidP="00D73610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C6704D">
              <w:rPr>
                <w:rFonts w:cs="Times New Roman"/>
                <w:b/>
                <w:sz w:val="24"/>
                <w:szCs w:val="24"/>
              </w:rPr>
              <w:lastRenderedPageBreak/>
              <w:t>Kui uuringu käigus töödeldakse isikuandmeid ilma uuritava nõusolekuta, siis tuleb põhjendada/kirjeldada lisaks järgmist:</w:t>
            </w:r>
          </w:p>
          <w:p w14:paraId="1DECDFC7" w14:textId="6411295E" w:rsidR="00D73610" w:rsidRPr="00C6704D" w:rsidRDefault="00D73610" w:rsidP="00D73610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="Times New Roman"/>
                <w:b/>
                <w:sz w:val="24"/>
                <w:szCs w:val="24"/>
              </w:rPr>
            </w:pPr>
            <w:r w:rsidRPr="00C6704D">
              <w:rPr>
                <w:rFonts w:cs="Times New Roman"/>
                <w:sz w:val="24"/>
                <w:szCs w:val="24"/>
              </w:rPr>
              <w:t>Miks ei ole võimalik võtta uuritava nõusolekut ja miks on isikustatud kujul andmete kogumine/andmebaasi loomine vältimatult vajalik uuringu eesmärkide saavutamiseks</w:t>
            </w:r>
            <w:r w:rsidR="00776F5C" w:rsidRPr="00C6704D">
              <w:rPr>
                <w:rFonts w:cs="Times New Roman"/>
                <w:sz w:val="24"/>
                <w:szCs w:val="24"/>
              </w:rPr>
              <w:t>?</w:t>
            </w:r>
          </w:p>
          <w:p w14:paraId="2351A9BD" w14:textId="0C380545" w:rsidR="00D73610" w:rsidRPr="00C6704D" w:rsidRDefault="00D73610" w:rsidP="00D73610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="Times New Roman"/>
                <w:b/>
                <w:sz w:val="24"/>
                <w:szCs w:val="24"/>
              </w:rPr>
            </w:pPr>
            <w:r w:rsidRPr="00C6704D">
              <w:rPr>
                <w:rFonts w:cs="Times New Roman"/>
                <w:sz w:val="24"/>
                <w:szCs w:val="24"/>
              </w:rPr>
              <w:t>Selgitada ülekaaluka avaliku huvi olemasolu (näiteks edasiste strateegiate ning stsenaariumite kujundamine ühiskonna heaoluks; uued teadmised inimese, ühiskonna ja nende vastastikuse toime kohta; kuidas teadustulemusi on võimalik rakendada inimeste elu, tervise ja vabaduste kaitseks</w:t>
            </w:r>
            <w:r w:rsidR="009E6474">
              <w:rPr>
                <w:rFonts w:cs="Times New Roman"/>
                <w:sz w:val="24"/>
                <w:szCs w:val="24"/>
              </w:rPr>
              <w:t>;</w:t>
            </w:r>
            <w:r w:rsidRPr="00C6704D">
              <w:rPr>
                <w:rFonts w:cs="Times New Roman"/>
                <w:sz w:val="24"/>
                <w:szCs w:val="24"/>
              </w:rPr>
              <w:t xml:space="preserve"> heakskiidetud teadus- või arendusprojekt).</w:t>
            </w:r>
          </w:p>
          <w:p w14:paraId="0EE98657" w14:textId="70DD5C43" w:rsidR="00D73610" w:rsidRPr="00C6704D" w:rsidRDefault="00D73610" w:rsidP="00D73610">
            <w:pPr>
              <w:pStyle w:val="TableContents"/>
              <w:numPr>
                <w:ilvl w:val="0"/>
                <w:numId w:val="27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C6704D">
              <w:rPr>
                <w:rFonts w:ascii="Times New Roman" w:hAnsi="Times New Roman" w:cs="Times New Roman"/>
              </w:rPr>
              <w:t>Selgitada, kuidas tagate, et isikuandmete töötlemine ei kahjusta ülemääraselt uuritava õigusi ega muuda tema kohustuste mahtu (näiteks uuringule kehtestatakse juurdepääsupiirangud, kui väikese valimi puhul on isikud äratuntavad</w:t>
            </w:r>
            <w:r w:rsidR="00776F5C" w:rsidRPr="00C6704D">
              <w:rPr>
                <w:rFonts w:ascii="Times New Roman" w:hAnsi="Times New Roman" w:cs="Times New Roman"/>
              </w:rPr>
              <w:t>, jms</w:t>
            </w:r>
            <w:r w:rsidRPr="00C6704D">
              <w:rPr>
                <w:rFonts w:ascii="Times New Roman" w:hAnsi="Times New Roman" w:cs="Times New Roman"/>
              </w:rPr>
              <w:t>).</w:t>
            </w:r>
          </w:p>
          <w:p w14:paraId="775E7CF0" w14:textId="77777777" w:rsidR="00D73610" w:rsidRPr="00D73610" w:rsidRDefault="00D73610" w:rsidP="00D7361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3610" w:rsidRPr="009F56BB" w14:paraId="590EDB95" w14:textId="77777777" w:rsidTr="002A478F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526E" w14:textId="77777777" w:rsidR="00D73610" w:rsidRPr="009F56BB" w:rsidRDefault="00D73610" w:rsidP="00D73610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F56BB">
              <w:rPr>
                <w:rFonts w:eastAsia="Times New Roman" w:cs="Times New Roman"/>
                <w:b/>
                <w:bCs/>
                <w:sz w:val="24"/>
                <w:szCs w:val="24"/>
              </w:rPr>
              <w:lastRenderedPageBreak/>
              <w:t xml:space="preserve">Esitatud dokumendid </w:t>
            </w:r>
          </w:p>
          <w:p w14:paraId="61DD378D" w14:textId="3D2D8560" w:rsidR="00D73610" w:rsidRPr="009F56BB" w:rsidRDefault="00D73610" w:rsidP="00D7361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4"/>
                <w:szCs w:val="24"/>
              </w:rPr>
            </w:r>
            <w:r w:rsidR="00000000">
              <w:rPr>
                <w:rFonts w:eastAsia="Times New Roman" w:cs="Times New Roman"/>
                <w:sz w:val="24"/>
                <w:szCs w:val="24"/>
              </w:rPr>
              <w:fldChar w:fldCharType="separate"/>
            </w:r>
            <w:r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r w:rsidRPr="009F56BB">
              <w:rPr>
                <w:rFonts w:eastAsia="Times New Roman" w:cs="Times New Roman"/>
                <w:sz w:val="24"/>
                <w:szCs w:val="24"/>
              </w:rPr>
              <w:t xml:space="preserve"> eetikakomitee kooskõlastuse avaldus </w:t>
            </w:r>
          </w:p>
          <w:p w14:paraId="7EA90425" w14:textId="0B95E4C7" w:rsidR="00D73610" w:rsidRPr="009F56BB" w:rsidRDefault="00D73610" w:rsidP="00D7361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4"/>
                <w:szCs w:val="24"/>
              </w:rPr>
            </w:r>
            <w:r w:rsidR="00000000">
              <w:rPr>
                <w:rFonts w:eastAsia="Times New Roman" w:cs="Times New Roman"/>
                <w:sz w:val="24"/>
                <w:szCs w:val="24"/>
              </w:rPr>
              <w:fldChar w:fldCharType="separate"/>
            </w:r>
            <w:r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r w:rsidRPr="009F56B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kirjalik teave uuritavale ja </w:t>
            </w:r>
            <w:r w:rsidRPr="009F56BB">
              <w:rPr>
                <w:rFonts w:eastAsia="Times New Roman" w:cs="Times New Roman"/>
                <w:sz w:val="24"/>
                <w:szCs w:val="24"/>
              </w:rPr>
              <w:t>uuritava  nõusoleku vorm</w:t>
            </w:r>
          </w:p>
          <w:p w14:paraId="3510FD2C" w14:textId="27D44A8C" w:rsidR="00D73610" w:rsidRPr="009F56BB" w:rsidRDefault="00D73610" w:rsidP="00D7361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4"/>
                <w:szCs w:val="24"/>
              </w:rPr>
            </w:r>
            <w:r w:rsidR="00000000">
              <w:rPr>
                <w:rFonts w:eastAsia="Times New Roman" w:cs="Times New Roman"/>
                <w:sz w:val="24"/>
                <w:szCs w:val="24"/>
              </w:rPr>
              <w:fldChar w:fldCharType="separate"/>
            </w:r>
            <w:r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r w:rsidRPr="009F56BB">
              <w:rPr>
                <w:rFonts w:eastAsia="Times New Roman" w:cs="Times New Roman"/>
                <w:sz w:val="24"/>
                <w:szCs w:val="24"/>
              </w:rPr>
              <w:t xml:space="preserve"> ankeet või küsimustik</w:t>
            </w:r>
          </w:p>
          <w:p w14:paraId="67CD5307" w14:textId="77777777" w:rsidR="00D73610" w:rsidRPr="009F56BB" w:rsidRDefault="00D73610" w:rsidP="00D7361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6BB"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56BB">
              <w:rPr>
                <w:rFonts w:eastAsia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4"/>
                <w:szCs w:val="24"/>
              </w:rPr>
            </w:r>
            <w:r w:rsidR="00000000">
              <w:rPr>
                <w:rFonts w:eastAsia="Times New Roman" w:cs="Times New Roman"/>
                <w:sz w:val="24"/>
                <w:szCs w:val="24"/>
              </w:rPr>
              <w:fldChar w:fldCharType="separate"/>
            </w:r>
            <w:r w:rsidRPr="009F56BB"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r w:rsidRPr="009F56BB">
              <w:rPr>
                <w:rFonts w:eastAsia="Times New Roman" w:cs="Times New Roman"/>
                <w:sz w:val="24"/>
                <w:szCs w:val="24"/>
              </w:rPr>
              <w:t xml:space="preserve"> intervjuu küsimused või teemad</w:t>
            </w:r>
          </w:p>
          <w:p w14:paraId="4AF72FC6" w14:textId="131E3608" w:rsidR="00D73610" w:rsidRDefault="00D73610" w:rsidP="00D7361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6BB"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56BB">
              <w:rPr>
                <w:rFonts w:eastAsia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4"/>
                <w:szCs w:val="24"/>
              </w:rPr>
            </w:r>
            <w:r w:rsidR="00000000">
              <w:rPr>
                <w:rFonts w:eastAsia="Times New Roman" w:cs="Times New Roman"/>
                <w:sz w:val="24"/>
                <w:szCs w:val="24"/>
              </w:rPr>
              <w:fldChar w:fldCharType="separate"/>
            </w:r>
            <w:r w:rsidRPr="009F56BB"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r w:rsidRPr="009F56BB">
              <w:rPr>
                <w:rFonts w:eastAsia="Times New Roman" w:cs="Times New Roman"/>
                <w:sz w:val="24"/>
                <w:szCs w:val="24"/>
              </w:rPr>
              <w:t xml:space="preserve"> läbiviidavate testide kirjeldus</w:t>
            </w:r>
          </w:p>
          <w:p w14:paraId="07F09EEB" w14:textId="28CE9BB0" w:rsidR="00D73610" w:rsidRPr="009F56BB" w:rsidRDefault="00D73610" w:rsidP="00D7361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00515"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0515">
              <w:rPr>
                <w:rFonts w:eastAsia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4"/>
                <w:szCs w:val="24"/>
              </w:rPr>
            </w:r>
            <w:r w:rsidR="00000000">
              <w:rPr>
                <w:rFonts w:eastAsia="Times New Roman" w:cs="Times New Roman"/>
                <w:sz w:val="24"/>
                <w:szCs w:val="24"/>
              </w:rPr>
              <w:fldChar w:fldCharType="separate"/>
            </w:r>
            <w:r w:rsidRPr="00600515"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r>
              <w:rPr>
                <w:rFonts w:eastAsia="Times New Roman" w:cs="Times New Roman"/>
                <w:sz w:val="24"/>
                <w:szCs w:val="24"/>
              </w:rPr>
              <w:t xml:space="preserve"> uuringut tutvustavad materjalid </w:t>
            </w:r>
            <w:r w:rsidRPr="00422C29">
              <w:rPr>
                <w:rFonts w:eastAsia="Times New Roman" w:cs="Times New Roman"/>
                <w:sz w:val="24"/>
                <w:szCs w:val="24"/>
              </w:rPr>
              <w:t>(kutsed, reklaam, infolehed), mis on suunatud uuritavale</w:t>
            </w:r>
          </w:p>
          <w:p w14:paraId="350D44A2" w14:textId="77777777" w:rsidR="00D73610" w:rsidRPr="009F56BB" w:rsidRDefault="00D73610" w:rsidP="00D7361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73610" w:rsidRPr="009F56BB" w14:paraId="3A56E456" w14:textId="77777777" w:rsidTr="002A478F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D014" w14:textId="19376B8F" w:rsidR="00D73610" w:rsidRPr="009F56BB" w:rsidRDefault="00845B5F" w:rsidP="00D7361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Vastutav uurija</w:t>
            </w:r>
          </w:p>
          <w:p w14:paraId="7BDD46C9" w14:textId="60879D04" w:rsidR="00D73610" w:rsidRPr="009F56BB" w:rsidRDefault="00D73610" w:rsidP="00D7361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/digitaalselt allkirjastatud/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7DB5" w14:textId="2C571E79" w:rsidR="00D73610" w:rsidRPr="009F56BB" w:rsidRDefault="00D73610" w:rsidP="00D7361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F56BB">
              <w:rPr>
                <w:rFonts w:eastAsia="Times New Roman" w:cs="Times New Roman"/>
                <w:b/>
                <w:bCs/>
                <w:sz w:val="24"/>
                <w:szCs w:val="24"/>
              </w:rPr>
              <w:t>Kuupäev</w:t>
            </w:r>
          </w:p>
          <w:p w14:paraId="35709026" w14:textId="77777777" w:rsidR="00D73610" w:rsidRPr="009F56BB" w:rsidRDefault="00D73610" w:rsidP="00D7361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bookmarkEnd w:id="0"/>
    </w:tbl>
    <w:p w14:paraId="32828B9D" w14:textId="77777777" w:rsidR="004236E3" w:rsidRPr="009F56BB" w:rsidRDefault="004236E3" w:rsidP="00976E75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sectPr w:rsidR="004236E3" w:rsidRPr="009F56BB" w:rsidSect="00D53FC3">
      <w:headerReference w:type="default" r:id="rId10"/>
      <w:footerReference w:type="default" r:id="rId11"/>
      <w:pgSz w:w="11906" w:h="16838"/>
      <w:pgMar w:top="680" w:right="851" w:bottom="680" w:left="1701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6C46C" w14:textId="77777777" w:rsidR="00E12B37" w:rsidRDefault="00E12B37" w:rsidP="00CE49C6">
      <w:pPr>
        <w:spacing w:after="0" w:line="240" w:lineRule="auto"/>
      </w:pPr>
      <w:r>
        <w:separator/>
      </w:r>
    </w:p>
  </w:endnote>
  <w:endnote w:type="continuationSeparator" w:id="0">
    <w:p w14:paraId="79A73227" w14:textId="77777777" w:rsidR="00E12B37" w:rsidRDefault="00E12B37" w:rsidP="00CE4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-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erif">
    <w:charset w:val="BA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850549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87DE985" w14:textId="168AAC49" w:rsidR="00DB3EED" w:rsidRPr="00DB3EED" w:rsidRDefault="00E1073E" w:rsidP="00E96675">
        <w:pPr>
          <w:pStyle w:val="Footer"/>
          <w:rPr>
            <w:sz w:val="18"/>
            <w:szCs w:val="18"/>
          </w:rPr>
        </w:pPr>
        <w:r w:rsidRPr="00E1073E">
          <w:rPr>
            <w:sz w:val="18"/>
            <w:szCs w:val="18"/>
          </w:rPr>
          <w:t>Taotlus uurimistöö läbiviimiseks</w:t>
        </w:r>
        <w:r w:rsidR="00DB3EED" w:rsidRPr="00DB3EED">
          <w:rPr>
            <w:sz w:val="18"/>
            <w:szCs w:val="18"/>
          </w:rPr>
          <w:tab/>
        </w:r>
        <w:r w:rsidR="00DB3EED" w:rsidRPr="00DB3EED">
          <w:rPr>
            <w:sz w:val="18"/>
            <w:szCs w:val="18"/>
          </w:rPr>
          <w:tab/>
        </w:r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DB3EED" w:rsidRPr="00DB3EED">
              <w:rPr>
                <w:sz w:val="18"/>
                <w:szCs w:val="18"/>
              </w:rPr>
              <w:fldChar w:fldCharType="begin"/>
            </w:r>
            <w:r w:rsidR="00DB3EED" w:rsidRPr="00DB3EED">
              <w:rPr>
                <w:sz w:val="18"/>
                <w:szCs w:val="18"/>
              </w:rPr>
              <w:instrText>PAGE</w:instrText>
            </w:r>
            <w:r w:rsidR="00DB3EED" w:rsidRPr="00DB3EED">
              <w:rPr>
                <w:sz w:val="18"/>
                <w:szCs w:val="18"/>
              </w:rPr>
              <w:fldChar w:fldCharType="separate"/>
            </w:r>
            <w:r w:rsidR="00A1759C">
              <w:rPr>
                <w:noProof/>
                <w:sz w:val="18"/>
                <w:szCs w:val="18"/>
              </w:rPr>
              <w:t>2</w:t>
            </w:r>
            <w:r w:rsidR="00DB3EED" w:rsidRPr="00DB3EED">
              <w:rPr>
                <w:sz w:val="18"/>
                <w:szCs w:val="18"/>
              </w:rPr>
              <w:fldChar w:fldCharType="end"/>
            </w:r>
            <w:r w:rsidR="00DB3EED" w:rsidRPr="00DB3EED">
              <w:rPr>
                <w:sz w:val="18"/>
                <w:szCs w:val="18"/>
              </w:rPr>
              <w:t xml:space="preserve"> / </w:t>
            </w:r>
            <w:r w:rsidR="00DB3EED" w:rsidRPr="00DB3EED">
              <w:rPr>
                <w:sz w:val="18"/>
                <w:szCs w:val="18"/>
              </w:rPr>
              <w:fldChar w:fldCharType="begin"/>
            </w:r>
            <w:r w:rsidR="00DB3EED" w:rsidRPr="00DB3EED">
              <w:rPr>
                <w:sz w:val="18"/>
                <w:szCs w:val="18"/>
              </w:rPr>
              <w:instrText>NUMPAGES</w:instrText>
            </w:r>
            <w:r w:rsidR="00DB3EED" w:rsidRPr="00DB3EED">
              <w:rPr>
                <w:sz w:val="18"/>
                <w:szCs w:val="18"/>
              </w:rPr>
              <w:fldChar w:fldCharType="separate"/>
            </w:r>
            <w:r w:rsidR="00A1759C">
              <w:rPr>
                <w:noProof/>
                <w:sz w:val="18"/>
                <w:szCs w:val="18"/>
              </w:rPr>
              <w:t>2</w:t>
            </w:r>
            <w:r w:rsidR="00DB3EED" w:rsidRPr="00DB3EED">
              <w:rPr>
                <w:sz w:val="18"/>
                <w:szCs w:val="18"/>
              </w:rPr>
              <w:fldChar w:fldCharType="end"/>
            </w:r>
          </w:sdtContent>
        </w:sdt>
      </w:p>
    </w:sdtContent>
  </w:sdt>
  <w:p w14:paraId="00A14DCE" w14:textId="77777777" w:rsidR="00C22AFA" w:rsidRDefault="00C22AF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54B61" w14:textId="77777777" w:rsidR="00E12B37" w:rsidRDefault="00E12B37" w:rsidP="00CE49C6">
      <w:pPr>
        <w:spacing w:after="0" w:line="240" w:lineRule="auto"/>
      </w:pPr>
      <w:r>
        <w:separator/>
      </w:r>
    </w:p>
  </w:footnote>
  <w:footnote w:type="continuationSeparator" w:id="0">
    <w:p w14:paraId="70453F0E" w14:textId="77777777" w:rsidR="00E12B37" w:rsidRDefault="00E12B37" w:rsidP="00CE4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835" w:type="dxa"/>
      <w:tblInd w:w="6796" w:type="dxa"/>
      <w:tblLook w:val="0000" w:firstRow="0" w:lastRow="0" w:firstColumn="0" w:lastColumn="0" w:noHBand="0" w:noVBand="0"/>
    </w:tblPr>
    <w:tblGrid>
      <w:gridCol w:w="1276"/>
      <w:gridCol w:w="1559"/>
    </w:tblGrid>
    <w:tr w:rsidR="00C22AFA" w:rsidRPr="000F107A" w14:paraId="5964BFC2" w14:textId="77777777" w:rsidTr="00A7427E">
      <w:trPr>
        <w:cantSplit/>
      </w:trPr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8D82F86" w14:textId="77777777" w:rsidR="00C22AFA" w:rsidRPr="000F107A" w:rsidRDefault="00C22AFA" w:rsidP="00C22AFA">
          <w:pPr>
            <w:pStyle w:val="Header"/>
            <w:ind w:left="20" w:hanging="20"/>
            <w:rPr>
              <w:rFonts w:cs="Times New Roman"/>
              <w:sz w:val="18"/>
              <w:szCs w:val="18"/>
            </w:rPr>
          </w:pPr>
          <w:r w:rsidRPr="000F107A">
            <w:rPr>
              <w:rFonts w:cs="Times New Roman"/>
              <w:sz w:val="18"/>
              <w:szCs w:val="18"/>
            </w:rPr>
            <w:t>Tähis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8A41274" w14:textId="3C5223D9" w:rsidR="00C22AFA" w:rsidRPr="000F107A" w:rsidRDefault="004915C6" w:rsidP="00C22AFA">
          <w:pPr>
            <w:pStyle w:val="Header"/>
            <w:ind w:left="20" w:hanging="20"/>
            <w:rPr>
              <w:rFonts w:cs="Times New Roman"/>
              <w:sz w:val="18"/>
              <w:szCs w:val="18"/>
            </w:rPr>
          </w:pPr>
          <w:r>
            <w:rPr>
              <w:rFonts w:cs="Times New Roman"/>
              <w:sz w:val="18"/>
              <w:szCs w:val="18"/>
            </w:rPr>
            <w:t>ITK-V-</w:t>
          </w:r>
          <w:r w:rsidR="002A478F">
            <w:rPr>
              <w:rFonts w:cs="Times New Roman"/>
              <w:sz w:val="18"/>
              <w:szCs w:val="18"/>
            </w:rPr>
            <w:t>18</w:t>
          </w:r>
        </w:p>
      </w:tc>
    </w:tr>
    <w:tr w:rsidR="004915C6" w:rsidRPr="000F107A" w14:paraId="3691D9EF" w14:textId="77777777" w:rsidTr="00A7427E">
      <w:trPr>
        <w:cantSplit/>
      </w:trPr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850EAB8" w14:textId="3A00648A" w:rsidR="004915C6" w:rsidRPr="000F107A" w:rsidRDefault="004915C6" w:rsidP="00C22AFA">
          <w:pPr>
            <w:pStyle w:val="Header"/>
            <w:ind w:left="20" w:hanging="20"/>
            <w:rPr>
              <w:rFonts w:cs="Times New Roman"/>
              <w:sz w:val="18"/>
              <w:szCs w:val="18"/>
            </w:rPr>
          </w:pPr>
          <w:r>
            <w:rPr>
              <w:rFonts w:cs="Times New Roman"/>
              <w:sz w:val="18"/>
              <w:szCs w:val="18"/>
            </w:rPr>
            <w:t>Viide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3498577" w14:textId="6B2AB765" w:rsidR="004915C6" w:rsidRDefault="004915C6" w:rsidP="00C22AFA">
          <w:pPr>
            <w:pStyle w:val="Header"/>
            <w:ind w:left="20" w:hanging="20"/>
            <w:rPr>
              <w:rFonts w:cs="Times New Roman"/>
              <w:sz w:val="18"/>
              <w:szCs w:val="18"/>
            </w:rPr>
          </w:pPr>
          <w:r>
            <w:rPr>
              <w:rFonts w:cs="Times New Roman"/>
              <w:sz w:val="18"/>
              <w:szCs w:val="18"/>
            </w:rPr>
            <w:t>ITK-K-</w:t>
          </w:r>
          <w:r w:rsidR="00E1073E">
            <w:rPr>
              <w:rFonts w:cs="Times New Roman"/>
              <w:sz w:val="18"/>
              <w:szCs w:val="18"/>
            </w:rPr>
            <w:t>50</w:t>
          </w:r>
        </w:p>
      </w:tc>
    </w:tr>
    <w:tr w:rsidR="00C22AFA" w:rsidRPr="000F107A" w14:paraId="2FF430AD" w14:textId="77777777" w:rsidTr="00A7427E">
      <w:trPr>
        <w:cantSplit/>
        <w:trHeight w:val="70"/>
      </w:trPr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91D6A98" w14:textId="77777777" w:rsidR="00C22AFA" w:rsidRPr="000F107A" w:rsidRDefault="00C22AFA" w:rsidP="00C22AFA">
          <w:pPr>
            <w:pStyle w:val="Header"/>
            <w:ind w:left="20" w:hanging="20"/>
            <w:rPr>
              <w:rFonts w:cs="Times New Roman"/>
              <w:sz w:val="18"/>
              <w:szCs w:val="18"/>
            </w:rPr>
          </w:pPr>
          <w:r w:rsidRPr="000F107A">
            <w:rPr>
              <w:rFonts w:cs="Times New Roman"/>
              <w:sz w:val="18"/>
              <w:szCs w:val="18"/>
            </w:rPr>
            <w:t>Versiooni nr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88EF906" w14:textId="66B74153" w:rsidR="00C22AFA" w:rsidRPr="000F107A" w:rsidRDefault="0023764F" w:rsidP="00C22AFA">
          <w:pPr>
            <w:pStyle w:val="Header"/>
            <w:rPr>
              <w:rFonts w:cs="Times New Roman"/>
              <w:sz w:val="18"/>
              <w:szCs w:val="18"/>
            </w:rPr>
          </w:pPr>
          <w:r>
            <w:rPr>
              <w:rFonts w:cs="Times New Roman"/>
              <w:sz w:val="18"/>
              <w:szCs w:val="18"/>
            </w:rPr>
            <w:t>2</w:t>
          </w:r>
        </w:p>
      </w:tc>
    </w:tr>
  </w:tbl>
  <w:p w14:paraId="45FC19FD" w14:textId="77777777" w:rsidR="00CE49C6" w:rsidRPr="001C6C69" w:rsidRDefault="00CE49C6" w:rsidP="00C22AFA">
    <w:pPr>
      <w:pStyle w:val="Header"/>
      <w:rPr>
        <w:rFonts w:cs="Times New Roman"/>
      </w:rPr>
    </w:pPr>
    <w:r>
      <w:rPr>
        <w:noProof/>
        <w:lang w:eastAsia="et-EE"/>
      </w:rPr>
      <w:drawing>
        <wp:anchor distT="0" distB="0" distL="114300" distR="114300" simplePos="0" relativeHeight="251659264" behindDoc="0" locked="0" layoutInCell="1" allowOverlap="1" wp14:anchorId="354EFE7F" wp14:editId="32862E92">
          <wp:simplePos x="0" y="0"/>
          <wp:positionH relativeFrom="margin">
            <wp:align>left</wp:align>
          </wp:positionH>
          <wp:positionV relativeFrom="paragraph">
            <wp:posOffset>-286385</wp:posOffset>
          </wp:positionV>
          <wp:extent cx="1219200" cy="504825"/>
          <wp:effectExtent l="0" t="0" r="0" b="9525"/>
          <wp:wrapNone/>
          <wp:docPr id="5" name="Picture 5" descr="Jaluselogo_1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4" descr="Jaluselogo_1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6C69">
      <w:rPr>
        <w:rFonts w:cs="Times New Roman"/>
        <w:sz w:val="18"/>
        <w:szCs w:val="18"/>
      </w:rPr>
      <w:t xml:space="preserve">KINNITATUD </w:t>
    </w:r>
    <w:r>
      <w:rPr>
        <w:rFonts w:cs="Times New Roman"/>
        <w:sz w:val="18"/>
        <w:szCs w:val="18"/>
      </w:rPr>
      <w:tab/>
    </w:r>
  </w:p>
  <w:p w14:paraId="737DE123" w14:textId="77777777" w:rsidR="00CE49C6" w:rsidRPr="00C22AFA" w:rsidRDefault="00CE49C6">
    <w:pPr>
      <w:pStyle w:val="Header"/>
      <w:rPr>
        <w:rFonts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778CC"/>
    <w:multiLevelType w:val="hybridMultilevel"/>
    <w:tmpl w:val="D2F6CF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3115F"/>
    <w:multiLevelType w:val="hybridMultilevel"/>
    <w:tmpl w:val="26004F8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462D"/>
    <w:multiLevelType w:val="hybridMultilevel"/>
    <w:tmpl w:val="1416DAEE"/>
    <w:lvl w:ilvl="0" w:tplc="6F905A1C">
      <w:start w:val="1"/>
      <w:numFmt w:val="decimal"/>
      <w:pStyle w:val="Heading3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07B26"/>
    <w:multiLevelType w:val="multilevel"/>
    <w:tmpl w:val="552285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A966E1"/>
    <w:multiLevelType w:val="hybridMultilevel"/>
    <w:tmpl w:val="EE18CB50"/>
    <w:lvl w:ilvl="0" w:tplc="04220278">
      <w:start w:val="8"/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35DAC"/>
    <w:multiLevelType w:val="multilevel"/>
    <w:tmpl w:val="E7566B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5B135F0"/>
    <w:multiLevelType w:val="hybridMultilevel"/>
    <w:tmpl w:val="32DEBE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10C72"/>
    <w:multiLevelType w:val="multilevel"/>
    <w:tmpl w:val="C9F0B27C"/>
    <w:lvl w:ilvl="0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1300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t-EE" w:eastAsia="en-US" w:bidi="ar-SA"/>
      </w:rPr>
    </w:lvl>
    <w:lvl w:ilvl="2">
      <w:numFmt w:val="bullet"/>
      <w:lvlText w:val="•"/>
      <w:lvlJc w:val="left"/>
      <w:pPr>
        <w:ind w:left="2226" w:hanging="339"/>
      </w:pPr>
      <w:rPr>
        <w:rFonts w:hint="default"/>
        <w:lang w:val="et-EE" w:eastAsia="en-US" w:bidi="ar-SA"/>
      </w:rPr>
    </w:lvl>
    <w:lvl w:ilvl="3">
      <w:numFmt w:val="bullet"/>
      <w:lvlText w:val="•"/>
      <w:lvlJc w:val="left"/>
      <w:pPr>
        <w:ind w:left="3153" w:hanging="339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4080" w:hanging="339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5006" w:hanging="339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933" w:hanging="339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860" w:hanging="339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786" w:hanging="339"/>
      </w:pPr>
      <w:rPr>
        <w:rFonts w:hint="default"/>
        <w:lang w:val="et-EE" w:eastAsia="en-US" w:bidi="ar-SA"/>
      </w:rPr>
    </w:lvl>
  </w:abstractNum>
  <w:abstractNum w:abstractNumId="8" w15:restartNumberingAfterBreak="0">
    <w:nsid w:val="32D96E48"/>
    <w:multiLevelType w:val="hybridMultilevel"/>
    <w:tmpl w:val="329AAC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3168B"/>
    <w:multiLevelType w:val="hybridMultilevel"/>
    <w:tmpl w:val="1696FDC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C3C7F"/>
    <w:multiLevelType w:val="hybridMultilevel"/>
    <w:tmpl w:val="13F2767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6C0F5D"/>
    <w:multiLevelType w:val="multilevel"/>
    <w:tmpl w:val="71EA9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1BB552F"/>
    <w:multiLevelType w:val="hybridMultilevel"/>
    <w:tmpl w:val="6054EC4E"/>
    <w:lvl w:ilvl="0" w:tplc="042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D478A"/>
    <w:multiLevelType w:val="hybridMultilevel"/>
    <w:tmpl w:val="9646A3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47390"/>
    <w:multiLevelType w:val="hybridMultilevel"/>
    <w:tmpl w:val="4C8E59B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F6634"/>
    <w:multiLevelType w:val="hybridMultilevel"/>
    <w:tmpl w:val="49FE29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B34F1"/>
    <w:multiLevelType w:val="multilevel"/>
    <w:tmpl w:val="9474C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4CC55EE"/>
    <w:multiLevelType w:val="hybridMultilevel"/>
    <w:tmpl w:val="54B2812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37C0C"/>
    <w:multiLevelType w:val="multilevel"/>
    <w:tmpl w:val="C0A27AE8"/>
    <w:lvl w:ilvl="0">
      <w:start w:val="1"/>
      <w:numFmt w:val="decimal"/>
      <w:lvlText w:val="%1."/>
      <w:lvlJc w:val="left"/>
      <w:pPr>
        <w:ind w:left="940" w:hanging="7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t-EE" w:eastAsia="en-US" w:bidi="ar-SA"/>
      </w:rPr>
    </w:lvl>
    <w:lvl w:ilvl="2">
      <w:numFmt w:val="bullet"/>
      <w:lvlText w:val="•"/>
      <w:lvlJc w:val="left"/>
      <w:pPr>
        <w:ind w:left="2084" w:hanging="360"/>
      </w:pPr>
      <w:rPr>
        <w:rFonts w:hint="default"/>
        <w:lang w:val="et-EE" w:eastAsia="en-US" w:bidi="ar-SA"/>
      </w:rPr>
    </w:lvl>
    <w:lvl w:ilvl="3">
      <w:numFmt w:val="bullet"/>
      <w:lvlText w:val="•"/>
      <w:lvlJc w:val="left"/>
      <w:pPr>
        <w:ind w:left="3028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973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917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862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806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751" w:hanging="360"/>
      </w:pPr>
      <w:rPr>
        <w:rFonts w:hint="default"/>
        <w:lang w:val="et-EE" w:eastAsia="en-US" w:bidi="ar-SA"/>
      </w:rPr>
    </w:lvl>
  </w:abstractNum>
  <w:abstractNum w:abstractNumId="19" w15:restartNumberingAfterBreak="0">
    <w:nsid w:val="5A437CE1"/>
    <w:multiLevelType w:val="hybridMultilevel"/>
    <w:tmpl w:val="867A982A"/>
    <w:lvl w:ilvl="0" w:tplc="035299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61C9B"/>
    <w:multiLevelType w:val="hybridMultilevel"/>
    <w:tmpl w:val="2C98088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52258"/>
    <w:multiLevelType w:val="multilevel"/>
    <w:tmpl w:val="F0F6C2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5D736BB"/>
    <w:multiLevelType w:val="hybridMultilevel"/>
    <w:tmpl w:val="2BF6D2C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638BF"/>
    <w:multiLevelType w:val="hybridMultilevel"/>
    <w:tmpl w:val="E510132C"/>
    <w:lvl w:ilvl="0" w:tplc="78B2B1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10C9F"/>
    <w:multiLevelType w:val="hybridMultilevel"/>
    <w:tmpl w:val="B2F84042"/>
    <w:lvl w:ilvl="0" w:tplc="00BCA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7F4EC8"/>
    <w:multiLevelType w:val="hybridMultilevel"/>
    <w:tmpl w:val="07884C7E"/>
    <w:lvl w:ilvl="0" w:tplc="00BCA27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51754373">
    <w:abstractNumId w:val="2"/>
  </w:num>
  <w:num w:numId="2" w16cid:durableId="1071196067">
    <w:abstractNumId w:val="5"/>
  </w:num>
  <w:num w:numId="3" w16cid:durableId="481043653">
    <w:abstractNumId w:val="23"/>
  </w:num>
  <w:num w:numId="4" w16cid:durableId="569773552">
    <w:abstractNumId w:val="14"/>
  </w:num>
  <w:num w:numId="5" w16cid:durableId="1689792522">
    <w:abstractNumId w:val="1"/>
  </w:num>
  <w:num w:numId="6" w16cid:durableId="1040202101">
    <w:abstractNumId w:val="3"/>
  </w:num>
  <w:num w:numId="7" w16cid:durableId="1595553015">
    <w:abstractNumId w:val="24"/>
  </w:num>
  <w:num w:numId="8" w16cid:durableId="1089080698">
    <w:abstractNumId w:val="25"/>
  </w:num>
  <w:num w:numId="9" w16cid:durableId="14682805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2979082">
    <w:abstractNumId w:val="21"/>
  </w:num>
  <w:num w:numId="11" w16cid:durableId="1739595386">
    <w:abstractNumId w:val="11"/>
  </w:num>
  <w:num w:numId="12" w16cid:durableId="1287658176">
    <w:abstractNumId w:val="16"/>
  </w:num>
  <w:num w:numId="13" w16cid:durableId="1362783182">
    <w:abstractNumId w:val="12"/>
  </w:num>
  <w:num w:numId="14" w16cid:durableId="799879415">
    <w:abstractNumId w:val="15"/>
  </w:num>
  <w:num w:numId="15" w16cid:durableId="21058692">
    <w:abstractNumId w:val="20"/>
  </w:num>
  <w:num w:numId="16" w16cid:durableId="401408400">
    <w:abstractNumId w:val="7"/>
  </w:num>
  <w:num w:numId="17" w16cid:durableId="624697971">
    <w:abstractNumId w:val="18"/>
  </w:num>
  <w:num w:numId="18" w16cid:durableId="1944070021">
    <w:abstractNumId w:val="13"/>
  </w:num>
  <w:num w:numId="19" w16cid:durableId="1428963873">
    <w:abstractNumId w:val="19"/>
  </w:num>
  <w:num w:numId="20" w16cid:durableId="859975091">
    <w:abstractNumId w:val="9"/>
  </w:num>
  <w:num w:numId="21" w16cid:durableId="1040327695">
    <w:abstractNumId w:val="10"/>
  </w:num>
  <w:num w:numId="22" w16cid:durableId="306210199">
    <w:abstractNumId w:val="17"/>
  </w:num>
  <w:num w:numId="23" w16cid:durableId="115878376">
    <w:abstractNumId w:val="22"/>
  </w:num>
  <w:num w:numId="24" w16cid:durableId="1100569710">
    <w:abstractNumId w:val="6"/>
  </w:num>
  <w:num w:numId="25" w16cid:durableId="576407617">
    <w:abstractNumId w:val="8"/>
  </w:num>
  <w:num w:numId="26" w16cid:durableId="747773419">
    <w:abstractNumId w:val="0"/>
  </w:num>
  <w:num w:numId="27" w16cid:durableId="843545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861"/>
    <w:rsid w:val="00015BFD"/>
    <w:rsid w:val="00033277"/>
    <w:rsid w:val="00040BDF"/>
    <w:rsid w:val="00053324"/>
    <w:rsid w:val="00056759"/>
    <w:rsid w:val="00064887"/>
    <w:rsid w:val="00073637"/>
    <w:rsid w:val="0008071F"/>
    <w:rsid w:val="00086540"/>
    <w:rsid w:val="000867E6"/>
    <w:rsid w:val="000B1461"/>
    <w:rsid w:val="000B2620"/>
    <w:rsid w:val="000C1019"/>
    <w:rsid w:val="000C1E4C"/>
    <w:rsid w:val="000C2424"/>
    <w:rsid w:val="000C7EFC"/>
    <w:rsid w:val="000F240B"/>
    <w:rsid w:val="00100034"/>
    <w:rsid w:val="00101759"/>
    <w:rsid w:val="001025C5"/>
    <w:rsid w:val="00105FF7"/>
    <w:rsid w:val="00106AB5"/>
    <w:rsid w:val="001207CD"/>
    <w:rsid w:val="0012252E"/>
    <w:rsid w:val="00136485"/>
    <w:rsid w:val="00143258"/>
    <w:rsid w:val="00150A6F"/>
    <w:rsid w:val="00151555"/>
    <w:rsid w:val="001643AA"/>
    <w:rsid w:val="00164527"/>
    <w:rsid w:val="00174828"/>
    <w:rsid w:val="001835CD"/>
    <w:rsid w:val="0019583E"/>
    <w:rsid w:val="001A6851"/>
    <w:rsid w:val="001D2341"/>
    <w:rsid w:val="001E0829"/>
    <w:rsid w:val="001E1999"/>
    <w:rsid w:val="001E6B65"/>
    <w:rsid w:val="001F524D"/>
    <w:rsid w:val="001F6DAB"/>
    <w:rsid w:val="00206B85"/>
    <w:rsid w:val="00207F11"/>
    <w:rsid w:val="00214FA3"/>
    <w:rsid w:val="00215E5F"/>
    <w:rsid w:val="00221E89"/>
    <w:rsid w:val="00226B41"/>
    <w:rsid w:val="00236F48"/>
    <w:rsid w:val="0023764F"/>
    <w:rsid w:val="002501FB"/>
    <w:rsid w:val="00252F0A"/>
    <w:rsid w:val="0025446B"/>
    <w:rsid w:val="00255BD1"/>
    <w:rsid w:val="002720C7"/>
    <w:rsid w:val="00275C09"/>
    <w:rsid w:val="002965BE"/>
    <w:rsid w:val="002A478F"/>
    <w:rsid w:val="002C134A"/>
    <w:rsid w:val="002C59EA"/>
    <w:rsid w:val="002C7FF2"/>
    <w:rsid w:val="002D51FA"/>
    <w:rsid w:val="002E45C8"/>
    <w:rsid w:val="002F3674"/>
    <w:rsid w:val="0031407F"/>
    <w:rsid w:val="00323328"/>
    <w:rsid w:val="003277DE"/>
    <w:rsid w:val="00342FBF"/>
    <w:rsid w:val="003455CF"/>
    <w:rsid w:val="00376CA1"/>
    <w:rsid w:val="003A063C"/>
    <w:rsid w:val="003A3C49"/>
    <w:rsid w:val="003B223C"/>
    <w:rsid w:val="003E4739"/>
    <w:rsid w:val="003F2F1C"/>
    <w:rsid w:val="00400F57"/>
    <w:rsid w:val="00401026"/>
    <w:rsid w:val="0040674B"/>
    <w:rsid w:val="004236E3"/>
    <w:rsid w:val="004255E8"/>
    <w:rsid w:val="00430145"/>
    <w:rsid w:val="00431F2C"/>
    <w:rsid w:val="00444091"/>
    <w:rsid w:val="00454D4F"/>
    <w:rsid w:val="00463FE2"/>
    <w:rsid w:val="00470A9F"/>
    <w:rsid w:val="00486FED"/>
    <w:rsid w:val="004915C6"/>
    <w:rsid w:val="00493503"/>
    <w:rsid w:val="004A3562"/>
    <w:rsid w:val="004B23B9"/>
    <w:rsid w:val="004B6370"/>
    <w:rsid w:val="004C137A"/>
    <w:rsid w:val="004C181E"/>
    <w:rsid w:val="004D62C1"/>
    <w:rsid w:val="004E042B"/>
    <w:rsid w:val="004E1910"/>
    <w:rsid w:val="004F026A"/>
    <w:rsid w:val="00512B83"/>
    <w:rsid w:val="005216F8"/>
    <w:rsid w:val="00536A80"/>
    <w:rsid w:val="00542A1C"/>
    <w:rsid w:val="00543E44"/>
    <w:rsid w:val="00544D8E"/>
    <w:rsid w:val="00557B72"/>
    <w:rsid w:val="00575678"/>
    <w:rsid w:val="00575A32"/>
    <w:rsid w:val="00592B65"/>
    <w:rsid w:val="0059649E"/>
    <w:rsid w:val="00597E98"/>
    <w:rsid w:val="005A61FE"/>
    <w:rsid w:val="005B433A"/>
    <w:rsid w:val="005D66DE"/>
    <w:rsid w:val="005D7461"/>
    <w:rsid w:val="005E0A74"/>
    <w:rsid w:val="005F5BAC"/>
    <w:rsid w:val="0060041B"/>
    <w:rsid w:val="00616899"/>
    <w:rsid w:val="00617EAF"/>
    <w:rsid w:val="006268C1"/>
    <w:rsid w:val="00635A85"/>
    <w:rsid w:val="006874DE"/>
    <w:rsid w:val="00697C61"/>
    <w:rsid w:val="006C04CB"/>
    <w:rsid w:val="006C639C"/>
    <w:rsid w:val="006D5E1D"/>
    <w:rsid w:val="006E5FB9"/>
    <w:rsid w:val="006F6FB7"/>
    <w:rsid w:val="00701132"/>
    <w:rsid w:val="007027CF"/>
    <w:rsid w:val="00705EA7"/>
    <w:rsid w:val="00720F69"/>
    <w:rsid w:val="00723695"/>
    <w:rsid w:val="00743E4F"/>
    <w:rsid w:val="00745F4A"/>
    <w:rsid w:val="0075160F"/>
    <w:rsid w:val="007533FA"/>
    <w:rsid w:val="00757370"/>
    <w:rsid w:val="00757E3D"/>
    <w:rsid w:val="00760931"/>
    <w:rsid w:val="00766EF9"/>
    <w:rsid w:val="00770BBA"/>
    <w:rsid w:val="00776F5C"/>
    <w:rsid w:val="007933BF"/>
    <w:rsid w:val="0079719C"/>
    <w:rsid w:val="007A135B"/>
    <w:rsid w:val="007D67E5"/>
    <w:rsid w:val="007D7894"/>
    <w:rsid w:val="007F7973"/>
    <w:rsid w:val="00806FB5"/>
    <w:rsid w:val="00810290"/>
    <w:rsid w:val="008163CE"/>
    <w:rsid w:val="00826EAD"/>
    <w:rsid w:val="008305E4"/>
    <w:rsid w:val="00840CDB"/>
    <w:rsid w:val="008444BB"/>
    <w:rsid w:val="00844F40"/>
    <w:rsid w:val="00845B5F"/>
    <w:rsid w:val="00847C55"/>
    <w:rsid w:val="00865BB3"/>
    <w:rsid w:val="00872057"/>
    <w:rsid w:val="008774F4"/>
    <w:rsid w:val="008A6D1C"/>
    <w:rsid w:val="008B36BB"/>
    <w:rsid w:val="008C35FB"/>
    <w:rsid w:val="008C36AB"/>
    <w:rsid w:val="008C4149"/>
    <w:rsid w:val="008E2FFD"/>
    <w:rsid w:val="008F0147"/>
    <w:rsid w:val="0091740D"/>
    <w:rsid w:val="00917C88"/>
    <w:rsid w:val="00922E57"/>
    <w:rsid w:val="009347F5"/>
    <w:rsid w:val="00947386"/>
    <w:rsid w:val="00947435"/>
    <w:rsid w:val="009515BE"/>
    <w:rsid w:val="00973E29"/>
    <w:rsid w:val="00976490"/>
    <w:rsid w:val="00976E75"/>
    <w:rsid w:val="0097775D"/>
    <w:rsid w:val="00982537"/>
    <w:rsid w:val="00985567"/>
    <w:rsid w:val="00985FB5"/>
    <w:rsid w:val="00986ECA"/>
    <w:rsid w:val="00991CD0"/>
    <w:rsid w:val="00993D99"/>
    <w:rsid w:val="00994BD5"/>
    <w:rsid w:val="0099524E"/>
    <w:rsid w:val="009960D1"/>
    <w:rsid w:val="009B2A59"/>
    <w:rsid w:val="009C0AA4"/>
    <w:rsid w:val="009E01F5"/>
    <w:rsid w:val="009E6474"/>
    <w:rsid w:val="009F56BB"/>
    <w:rsid w:val="00A1759C"/>
    <w:rsid w:val="00A22BF3"/>
    <w:rsid w:val="00A34A74"/>
    <w:rsid w:val="00A44DE5"/>
    <w:rsid w:val="00A457C2"/>
    <w:rsid w:val="00A52E69"/>
    <w:rsid w:val="00A57525"/>
    <w:rsid w:val="00A62861"/>
    <w:rsid w:val="00A72399"/>
    <w:rsid w:val="00A7427E"/>
    <w:rsid w:val="00A754DF"/>
    <w:rsid w:val="00A86E2B"/>
    <w:rsid w:val="00AA3CCE"/>
    <w:rsid w:val="00AA64E2"/>
    <w:rsid w:val="00AD5390"/>
    <w:rsid w:val="00AD58A7"/>
    <w:rsid w:val="00AE2B1F"/>
    <w:rsid w:val="00AF5E8A"/>
    <w:rsid w:val="00B03DB7"/>
    <w:rsid w:val="00B121A4"/>
    <w:rsid w:val="00B12A98"/>
    <w:rsid w:val="00B23693"/>
    <w:rsid w:val="00B25074"/>
    <w:rsid w:val="00B42438"/>
    <w:rsid w:val="00B42FA4"/>
    <w:rsid w:val="00B52AB9"/>
    <w:rsid w:val="00B7007D"/>
    <w:rsid w:val="00B708E8"/>
    <w:rsid w:val="00BC430E"/>
    <w:rsid w:val="00BC655C"/>
    <w:rsid w:val="00BD1AA2"/>
    <w:rsid w:val="00BE5AB5"/>
    <w:rsid w:val="00C157AD"/>
    <w:rsid w:val="00C15EA0"/>
    <w:rsid w:val="00C22AFA"/>
    <w:rsid w:val="00C230FC"/>
    <w:rsid w:val="00C51A56"/>
    <w:rsid w:val="00C61EA3"/>
    <w:rsid w:val="00C6704D"/>
    <w:rsid w:val="00C67537"/>
    <w:rsid w:val="00C7459A"/>
    <w:rsid w:val="00CB501D"/>
    <w:rsid w:val="00CB6862"/>
    <w:rsid w:val="00CC4F1B"/>
    <w:rsid w:val="00CE49C6"/>
    <w:rsid w:val="00CF4FE9"/>
    <w:rsid w:val="00D01A8F"/>
    <w:rsid w:val="00D03378"/>
    <w:rsid w:val="00D204CC"/>
    <w:rsid w:val="00D2796E"/>
    <w:rsid w:val="00D31E37"/>
    <w:rsid w:val="00D42E6B"/>
    <w:rsid w:val="00D43EDA"/>
    <w:rsid w:val="00D45779"/>
    <w:rsid w:val="00D53FC3"/>
    <w:rsid w:val="00D61D5A"/>
    <w:rsid w:val="00D6551A"/>
    <w:rsid w:val="00D6691E"/>
    <w:rsid w:val="00D73610"/>
    <w:rsid w:val="00D741A3"/>
    <w:rsid w:val="00DA45F5"/>
    <w:rsid w:val="00DB3C68"/>
    <w:rsid w:val="00DB3EED"/>
    <w:rsid w:val="00DC2D3C"/>
    <w:rsid w:val="00DE5398"/>
    <w:rsid w:val="00DF220A"/>
    <w:rsid w:val="00E013D7"/>
    <w:rsid w:val="00E1073E"/>
    <w:rsid w:val="00E12B37"/>
    <w:rsid w:val="00E403F9"/>
    <w:rsid w:val="00E50C51"/>
    <w:rsid w:val="00E513C5"/>
    <w:rsid w:val="00E823BC"/>
    <w:rsid w:val="00E91687"/>
    <w:rsid w:val="00E96675"/>
    <w:rsid w:val="00EC0260"/>
    <w:rsid w:val="00EF0640"/>
    <w:rsid w:val="00EF1749"/>
    <w:rsid w:val="00F1531B"/>
    <w:rsid w:val="00F157EF"/>
    <w:rsid w:val="00F16FAC"/>
    <w:rsid w:val="00F459E4"/>
    <w:rsid w:val="00F47F47"/>
    <w:rsid w:val="00F50815"/>
    <w:rsid w:val="00F62B0D"/>
    <w:rsid w:val="00F65C9B"/>
    <w:rsid w:val="00F70208"/>
    <w:rsid w:val="00F8675F"/>
    <w:rsid w:val="00FA541F"/>
    <w:rsid w:val="00FB1EB4"/>
    <w:rsid w:val="00FB6191"/>
    <w:rsid w:val="00FC25C6"/>
    <w:rsid w:val="00FC3161"/>
    <w:rsid w:val="00FD67F6"/>
    <w:rsid w:val="00FD6B4E"/>
    <w:rsid w:val="00FD7F5F"/>
    <w:rsid w:val="00FF4F41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67E88B"/>
  <w15:chartTrackingRefBased/>
  <w15:docId w15:val="{55B78DE9-3063-4E78-B5DE-C631D633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83E"/>
    <w:rPr>
      <w:rFonts w:ascii="Times New Roman" w:hAnsi="Times New Roman"/>
    </w:rPr>
  </w:style>
  <w:style w:type="paragraph" w:styleId="Heading1">
    <w:name w:val="heading 1"/>
    <w:basedOn w:val="Heading2"/>
    <w:next w:val="Normal"/>
    <w:link w:val="Heading1Char"/>
    <w:autoRedefine/>
    <w:uiPriority w:val="9"/>
    <w:qFormat/>
    <w:rsid w:val="003A3C49"/>
    <w:pPr>
      <w:spacing w:line="240" w:lineRule="auto"/>
      <w:ind w:left="0" w:right="-2" w:firstLine="0"/>
      <w:outlineLvl w:val="0"/>
    </w:pPr>
    <w:rPr>
      <w:caps/>
      <w:szCs w:val="32"/>
    </w:rPr>
  </w:style>
  <w:style w:type="paragraph" w:styleId="Heading2">
    <w:name w:val="heading 2"/>
    <w:basedOn w:val="TOC2"/>
    <w:next w:val="Normal"/>
    <w:link w:val="Heading2Char"/>
    <w:autoRedefine/>
    <w:uiPriority w:val="9"/>
    <w:unhideWhenUsed/>
    <w:qFormat/>
    <w:rsid w:val="008E2FFD"/>
    <w:pPr>
      <w:keepNext/>
      <w:keepLines/>
      <w:spacing w:after="0" w:line="276" w:lineRule="auto"/>
      <w:ind w:left="851" w:hanging="851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TOC3"/>
    <w:next w:val="Normal"/>
    <w:link w:val="Heading3Char"/>
    <w:autoRedefine/>
    <w:uiPriority w:val="9"/>
    <w:unhideWhenUsed/>
    <w:qFormat/>
    <w:rsid w:val="00770BBA"/>
    <w:pPr>
      <w:keepNext/>
      <w:keepLines/>
      <w:numPr>
        <w:numId w:val="1"/>
      </w:numPr>
      <w:spacing w:after="0" w:line="240" w:lineRule="auto"/>
      <w:ind w:left="357" w:hanging="357"/>
      <w:outlineLvl w:val="2"/>
    </w:pPr>
    <w:rPr>
      <w:rFonts w:eastAsiaTheme="majorEastAsia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9C6"/>
  </w:style>
  <w:style w:type="paragraph" w:styleId="Footer">
    <w:name w:val="footer"/>
    <w:basedOn w:val="Normal"/>
    <w:link w:val="FooterChar"/>
    <w:uiPriority w:val="99"/>
    <w:unhideWhenUsed/>
    <w:rsid w:val="00CE4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9C6"/>
  </w:style>
  <w:style w:type="character" w:customStyle="1" w:styleId="Heading2Char">
    <w:name w:val="Heading 2 Char"/>
    <w:basedOn w:val="DefaultParagraphFont"/>
    <w:link w:val="Heading2"/>
    <w:uiPriority w:val="9"/>
    <w:rsid w:val="008E2FFD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A3C49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70BBA"/>
    <w:rPr>
      <w:rFonts w:ascii="Times New Roman" w:eastAsiaTheme="majorEastAsia" w:hAnsi="Times New Roman" w:cstheme="majorBidi"/>
      <w:sz w:val="24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105FF7"/>
    <w:pPr>
      <w:spacing w:after="100"/>
      <w:ind w:left="220"/>
    </w:pPr>
  </w:style>
  <w:style w:type="paragraph" w:styleId="ListParagraph">
    <w:name w:val="List Paragraph"/>
    <w:basedOn w:val="Normal"/>
    <w:uiPriority w:val="1"/>
    <w:qFormat/>
    <w:rsid w:val="00D6551A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05FF7"/>
    <w:pPr>
      <w:spacing w:after="100"/>
      <w:ind w:left="440"/>
    </w:pPr>
  </w:style>
  <w:style w:type="paragraph" w:styleId="Title">
    <w:name w:val="Title"/>
    <w:basedOn w:val="Normal"/>
    <w:link w:val="TitleChar"/>
    <w:qFormat/>
    <w:rsid w:val="00C22AFA"/>
    <w:pPr>
      <w:widowControl w:val="0"/>
      <w:spacing w:after="0" w:line="240" w:lineRule="auto"/>
      <w:jc w:val="center"/>
    </w:pPr>
    <w:rPr>
      <w:rFonts w:eastAsia="Times New Roman" w:cs="Times New Roman"/>
      <w:b/>
      <w:sz w:val="40"/>
      <w:szCs w:val="20"/>
      <w:lang w:val="en-AU"/>
    </w:rPr>
  </w:style>
  <w:style w:type="character" w:customStyle="1" w:styleId="TitleChar">
    <w:name w:val="Title Char"/>
    <w:basedOn w:val="DefaultParagraphFont"/>
    <w:link w:val="Title"/>
    <w:rsid w:val="00C22AFA"/>
    <w:rPr>
      <w:rFonts w:ascii="Times New Roman" w:eastAsia="Times New Roman" w:hAnsi="Times New Roman" w:cs="Times New Roman"/>
      <w:b/>
      <w:sz w:val="4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C7F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7F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7FF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F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FF2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F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E01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2A1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44DE5"/>
    <w:pPr>
      <w:spacing w:after="0" w:line="240" w:lineRule="auto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5B4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933B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933BF"/>
    <w:rPr>
      <w:rFonts w:ascii="Times New Roman" w:eastAsia="Times New Roman" w:hAnsi="Times New Roman" w:cs="Times New Roman"/>
      <w:sz w:val="24"/>
      <w:szCs w:val="24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8E2FF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36E3"/>
    <w:pPr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semiHidden/>
    <w:unhideWhenUsed/>
    <w:rsid w:val="004B23B9"/>
  </w:style>
  <w:style w:type="character" w:customStyle="1" w:styleId="fontstyle01">
    <w:name w:val="fontstyle01"/>
    <w:rsid w:val="00D73610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Contents">
    <w:name w:val="Table Contents"/>
    <w:basedOn w:val="Normal"/>
    <w:rsid w:val="00D7361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UptDocumentLibraryForm</Display>
  <Edit>UptDocumentLibraryForm</Edit>
  <New>UptDocumentLibraryForm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Attachments xmlns="05d7c3ff-dac8-492f-a27c-d5fef27e6c06" xsi:nil="true"/>
    <CaseNumber xmlns="05d7c3ff-dac8-492f-a27c-d5fef27e6c06">31</CaseNumber>
    <Approvers xmlns="05d7c3ff-dac8-492f-a27c-d5fef27e6c06" xsi:nil="true"/>
    <PurchaseApplications xmlns="05d7c3ff-dac8-492f-a27c-d5fef27e6c06" xsi:nil="true"/>
    <Reference xmlns="05d7c3ff-dac8-492f-a27c-d5fef27e6c06">ITK-K-50</Reference>
    <InAccurate xmlns="05d7c3ff-dac8-492f-a27c-d5fef27e6c06">false</InAccurate>
    <CompilerPosition xmlns="05d7c3ff-dac8-492f-a27c-d5fef27e6c06">spetsialist</CompilerPosition>
    <RegistrationDate xmlns="05d7c3ff-dac8-492f-a27c-d5fef27e6c06">2023-05-16T00:00:00+00:00</RegistrationDate>
    <DocumentSubType xmlns="05d7c3ff-dac8-492f-a27c-d5fef27e6c06">Haiglaülesed juhenddokumendid</DocumentSubType>
    <StructureUnit xmlns="05d7c3ff-dac8-492f-a27c-d5fef27e6c06">Teadusosakond</StructureUnit>
    <CompilerCenter xmlns="05d7c3ff-dac8-492f-a27c-d5fef27e6c06">PERSONALITEENISTUS</CompilerCenter>
    <Mark xmlns="05d7c3ff-dac8-492f-a27c-d5fef27e6c06">ITK-V-18 </Mark>
    <SourceDocId xmlns="05d7c3ff-dac8-492f-a27c-d5fef27e6c06" xsi:nil="true"/>
    <GeneralNotes xmlns="05d7c3ff-dac8-492f-a27c-d5fef27e6c06" xsi:nil="true"/>
    <j6d216ffe6f7403faa6c7d19b87cffff xmlns="05d7c3ff-dac8-492f-a27c-d5fef27e6c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Teadus</TermName>
          <TermId xmlns="http://schemas.microsoft.com/office/infopath/2007/PartnerControls">1e1b45d8-9bcb-4e60-8e03-94b8bd75c854</TermId>
        </TermInfo>
      </Terms>
    </j6d216ffe6f7403faa6c7d19b87cffff>
    <ValidityEnd xmlns="05d7c3ff-dac8-492f-a27c-d5fef27e6c06" xsi:nil="true"/>
    <MajorVersionDate xmlns="05d7c3ff-dac8-492f-a27c-d5fef27e6c06">2024-08-06T10:36:16+00:00</MajorVersionDate>
    <Year xmlns="05d7c3ff-dac8-492f-a27c-d5fef27e6c06">2023</Year>
    <ReviewDate xmlns="05d7c3ff-dac8-492f-a27c-d5fef27e6c06" xsi:nil="true"/>
    <Confirmers xmlns="05d7c3ff-dac8-492f-a27c-d5fef27e6c06" xsi:nil="true"/>
    <Compiler xmlns="05d7c3ff-dac8-492f-a27c-d5fef27e6c06">
      <UserInfo>
        <DisplayName>Helje Talivee-Toom</DisplayName>
        <AccountId>4582</AccountId>
        <AccountType/>
      </UserInfo>
    </Compiler>
    <IsPublished xmlns="05d7c3ff-dac8-492f-a27c-d5fef27e6c06">false</IsPublished>
    <TaxCatchAll xmlns="05d7c3ff-dac8-492f-a27c-d5fef27e6c06">
      <Value>244</Value>
      <Value>274</Value>
      <Value>357</Value>
    </TaxCatchAll>
    <Function xmlns="05d7c3ff-dac8-492f-a27c-d5fef27e6c06">Juhtimine</Function>
    <DocContent xmlns="05d7c3ff-dac8-492f-a27c-d5fef27e6c06">Taotlus uurimistöö läbiviimise vorm ITK-V-18 ver 2, viide ITK-K-50 al 06.08.2024</DocContent>
    <RepealingBasis xmlns="05d7c3ff-dac8-492f-a27c-d5fef27e6c06" xsi:nil="true"/>
    <RiskAnalysis xmlns="05d7c3ff-dac8-492f-a27c-d5fef27e6c06" xsi:nil="true"/>
    <SequenceNumber xmlns="05d7c3ff-dac8-492f-a27c-d5fef27e6c06" xsi:nil="true"/>
    <EnactmentBasis xmlns="05d7c3ff-dac8-492f-a27c-d5fef27e6c06">JO 15.05.2023 ver 1, 05.08.2024 ver 2</EnactmentBasis>
    <EnactmentDate xmlns="05d7c3ff-dac8-492f-a27c-d5fef27e6c06">2024-08-05T21:00:00+00:00</EnactmentDate>
    <Registrator xmlns="05d7c3ff-dac8-492f-a27c-d5fef27e6c06">
      <UserInfo>
        <DisplayName>Ere-Piret Põllusmaa</DisplayName>
        <AccountId>299</AccountId>
        <AccountType/>
      </UserInfo>
    </Registrator>
    <DocumentType xmlns="05d7c3ff-dac8-492f-a27c-d5fef27e6c06">Juhtimissüsteemi dokumentide haldamine</DocumentType>
    <RegistrationNumber xmlns="05d7c3ff-dac8-492f-a27c-d5fef27e6c06">1.4-1/31-23</RegistrationNumber>
    <DocumentPreparationDate xmlns="05d7c3ff-dac8-492f-a27c-d5fef27e6c06">2024-08-04T21:00:00+00:00</DocumentPreparationDate>
    <DocumentTitle xmlns="05d7c3ff-dac8-492f-a27c-d5fef27e6c06">Uurimistööde läbiviimise kord</DocumentTitle>
    <DocumentProcessing xmlns="05d7c3ff-dac8-492f-a27c-d5fef27e6c06" xsi:nil="true"/>
    <Serie xmlns="05d7c3ff-dac8-492f-a27c-d5fef27e6c06">Haiglaülesed juhenddokumendid</Serie>
    <pa1336c3664048508f9206dba8226cec xmlns="05d7c3ff-dac8-492f-a27c-d5fef27e6c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Töökorraldus</TermName>
          <TermId xmlns="http://schemas.microsoft.com/office/infopath/2007/PartnerControls">e5c832a1-3fb1-411e-9322-e37b85701b21</TermId>
        </TermInfo>
      </Terms>
    </pa1336c3664048508f9206dba8226cec>
    <Heading1Value xmlns="05d7c3ff-dac8-492f-a27c-d5fef27e6c06" xsi:nil="true"/>
    <o2f12efe035645dcabc896818d3cdb69 xmlns="05d7c3ff-dac8-492f-a27c-d5fef27e6c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Ravitööd reguleerivad</TermName>
          <TermId xmlns="http://schemas.microsoft.com/office/infopath/2007/PartnerControls">27a834d0-0e14-4101-b119-f85e4fd89505</TermId>
        </TermInfo>
      </Terms>
    </o2f12efe035645dcabc896818d3cdb69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uhenddokument" ma:contentTypeID="0x010100451A69745F97DA469F6E2E7779A2D96F00EAF3B0E9C0EBA7449C8680023A453461" ma:contentTypeVersion="18" ma:contentTypeDescription="" ma:contentTypeScope="" ma:versionID="6530743a0dbfe261b5a3c2a592289fad">
  <xsd:schema xmlns:xsd="http://www.w3.org/2001/XMLSchema" xmlns:xs="http://www.w3.org/2001/XMLSchema" xmlns:p="http://schemas.microsoft.com/office/2006/metadata/properties" xmlns:ns2="05d7c3ff-dac8-492f-a27c-d5fef27e6c06" targetNamespace="http://schemas.microsoft.com/office/2006/metadata/properties" ma:root="true" ma:fieldsID="2506ef874e96fb6915d35f2ffe027ea9" ns2:_="">
    <xsd:import namespace="05d7c3ff-dac8-492f-a27c-d5fef27e6c0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Function" minOccurs="0"/>
                <xsd:element ref="ns2:Serie" minOccurs="0"/>
                <xsd:element ref="ns2:RegistrationNumber" minOccurs="0"/>
                <xsd:element ref="ns2:IsPublished" minOccurs="0"/>
                <xsd:element ref="ns2:DocumentProcessing" minOccurs="0"/>
                <xsd:element ref="ns2:RegistrationDate" minOccurs="0"/>
                <xsd:element ref="ns2:Registrator" minOccurs="0"/>
                <xsd:element ref="ns2:CaseNumber" minOccurs="0"/>
                <xsd:element ref="ns2:SequenceNumber" minOccurs="0"/>
                <xsd:element ref="ns2:Year" minOccurs="0"/>
                <xsd:element ref="ns2:SourceDocId" minOccurs="0"/>
                <xsd:element ref="ns2:InAccurate" minOccurs="0"/>
                <xsd:element ref="ns2:DocumentType" minOccurs="0"/>
                <xsd:element ref="ns2:DocumentSubType" minOccurs="0"/>
                <xsd:element ref="ns2:DocumentTitle" minOccurs="0"/>
                <xsd:element ref="ns2:DocContent" minOccurs="0"/>
                <xsd:element ref="ns2:Mark" minOccurs="0"/>
                <xsd:element ref="ns2:Reference" minOccurs="0"/>
                <xsd:element ref="ns2:DocumentPreparationDate" minOccurs="0"/>
                <xsd:element ref="ns2:Compiler" minOccurs="0"/>
                <xsd:element ref="ns2:CompilerPosition" minOccurs="0"/>
                <xsd:element ref="ns2:CompilerCenter" minOccurs="0"/>
                <xsd:element ref="ns2:StructureUnit" minOccurs="0"/>
                <xsd:element ref="ns2:EnactmentDate" minOccurs="0"/>
                <xsd:element ref="ns2:EnactmentBasis" minOccurs="0"/>
                <xsd:element ref="ns2:ValidityEnd" minOccurs="0"/>
                <xsd:element ref="ns2:RepealingBasis" minOccurs="0"/>
                <xsd:element ref="ns2:Approvers" minOccurs="0"/>
                <xsd:element ref="ns2:Confirmers" minOccurs="0"/>
                <xsd:element ref="ns2:GeneralNotes" minOccurs="0"/>
                <xsd:element ref="ns2:DocAttachments" minOccurs="0"/>
                <xsd:element ref="ns2:PurchaseApplications" minOccurs="0"/>
                <xsd:element ref="ns2:RiskAnalysis" minOccurs="0"/>
                <xsd:element ref="ns2:MajorVersionDate" minOccurs="0"/>
                <xsd:element ref="ns2:Heading1Value" minOccurs="0"/>
                <xsd:element ref="ns2:ReviewDate" minOccurs="0"/>
                <xsd:element ref="ns2:o2f12efe035645dcabc896818d3cdb69" minOccurs="0"/>
                <xsd:element ref="ns2:pa1336c3664048508f9206dba8226cec" minOccurs="0"/>
                <xsd:element ref="ns2:j6d216ffe6f7403faa6c7d19b87cfff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7c3ff-dac8-492f-a27c-d5fef27e6c06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601b787b-c2bd-4fd8-83da-0b05a91dd53d}" ma:internalName="TaxCatchAll" ma:showField="CatchAllData" ma:web="05d7c3ff-dac8-492f-a27c-d5fef27e6c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601b787b-c2bd-4fd8-83da-0b05a91dd53d}" ma:internalName="TaxCatchAllLabel" ma:readOnly="true" ma:showField="CatchAllDataLabel" ma:web="05d7c3ff-dac8-492f-a27c-d5fef27e6c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unction" ma:index="9" nillable="true" ma:displayName="Funktsioon" ma:internalName="Function" ma:readOnly="true">
      <xsd:simpleType>
        <xsd:restriction base="dms:Text"/>
      </xsd:simpleType>
    </xsd:element>
    <xsd:element name="Serie" ma:index="10" nillable="true" ma:displayName="Sari/allsari" ma:internalName="Serie" ma:readOnly="true">
      <xsd:simpleType>
        <xsd:restriction base="dms:Text"/>
      </xsd:simpleType>
    </xsd:element>
    <xsd:element name="RegistrationNumber" ma:index="11" nillable="true" ma:displayName="Registreerimisnumber" ma:internalName="RegistrationNumber" ma:readOnly="false">
      <xsd:simpleType>
        <xsd:restriction base="dms:Text"/>
      </xsd:simpleType>
    </xsd:element>
    <xsd:element name="IsPublished" ma:index="12" nillable="true" ma:displayName="Avalikustatud" ma:internalName="IsPublished" ma:readOnly="false">
      <xsd:simpleType>
        <xsd:restriction base="dms:Boolean"/>
      </xsd:simpleType>
    </xsd:element>
    <xsd:element name="DocumentProcessing" ma:index="13" nillable="true" ma:displayName="Dokumendi menetlemine" ma:internalName="DocumentProcessing" ma:readOnly="false">
      <xsd:simpleType>
        <xsd:restriction base="dms:Text"/>
      </xsd:simpleType>
    </xsd:element>
    <xsd:element name="RegistrationDate" ma:index="14" nillable="true" ma:displayName="Registreerimise kp" ma:format="DateOnly" ma:internalName="RegistrationDate" ma:readOnly="false">
      <xsd:simpleType>
        <xsd:restriction base="dms:DateTime"/>
      </xsd:simpleType>
    </xsd:element>
    <xsd:element name="Registrator" ma:index="15" nillable="true" ma:displayName="Registreerija" ma:list="UserInfo" ma:internalName="Registra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seNumber" ma:index="16" nillable="true" ma:displayName="Asja number" ma:decimals="0" ma:internalName="CaseNumber" ma:readOnly="true">
      <xsd:simpleType>
        <xsd:restriction base="dms:Number"/>
      </xsd:simpleType>
    </xsd:element>
    <xsd:element name="SequenceNumber" ma:index="17" nillable="true" ma:displayName="Järje number" ma:decimals="0" ma:internalName="SequenceNumber" ma:readOnly="true">
      <xsd:simpleType>
        <xsd:restriction base="dms:Number"/>
      </xsd:simpleType>
    </xsd:element>
    <xsd:element name="Year" ma:index="18" nillable="true" ma:displayName="Aasta" ma:decimals="0" ma:internalName="Year" ma:readOnly="true">
      <xsd:simpleType>
        <xsd:restriction base="dms:Number"/>
      </xsd:simpleType>
    </xsd:element>
    <xsd:element name="SourceDocId" ma:index="19" nillable="true" ma:displayName="Lähtedokumendi ID" ma:decimals="0" ma:internalName="SourceDocId" ma:readOnly="true">
      <xsd:simpleType>
        <xsd:restriction base="dms:Number"/>
      </xsd:simpleType>
    </xsd:element>
    <xsd:element name="InAccurate" ma:index="20" nillable="true" ma:displayName="Ekslik" ma:default="0" ma:internalName="InAccurate" ma:readOnly="false">
      <xsd:simpleType>
        <xsd:restriction base="dms:Boolean"/>
      </xsd:simpleType>
    </xsd:element>
    <xsd:element name="DocumentType" ma:index="21" nillable="true" ma:displayName="Dokumendi liik" ma:internalName="DocumentType" ma:readOnly="false">
      <xsd:simpleType>
        <xsd:restriction base="dms:Text"/>
      </xsd:simpleType>
    </xsd:element>
    <xsd:element name="DocumentSubType" ma:index="22" nillable="true" ma:displayName="Alamliik" ma:internalName="DocumentSubType" ma:readOnly="false">
      <xsd:simpleType>
        <xsd:restriction base="dms:Text"/>
      </xsd:simpleType>
    </xsd:element>
    <xsd:element name="DocumentTitle" ma:index="23" nillable="true" ma:displayName="Dokumendi pealkiri" ma:internalName="DocumentTitle" ma:readOnly="false">
      <xsd:simpleType>
        <xsd:restriction base="dms:Text"/>
      </xsd:simpleType>
    </xsd:element>
    <xsd:element name="DocContent" ma:index="24" nillable="true" ma:displayName="Sisu" ma:internalName="DocContent" ma:readOnly="false">
      <xsd:simpleType>
        <xsd:restriction base="dms:Note"/>
      </xsd:simpleType>
    </xsd:element>
    <xsd:element name="Mark" ma:index="25" nillable="true" ma:displayName="Tähis" ma:internalName="Mark">
      <xsd:simpleType>
        <xsd:restriction base="dms:Text"/>
      </xsd:simpleType>
    </xsd:element>
    <xsd:element name="Reference" ma:index="26" nillable="true" ma:displayName="Viide" ma:internalName="Reference">
      <xsd:simpleType>
        <xsd:restriction base="dms:Text"/>
      </xsd:simpleType>
    </xsd:element>
    <xsd:element name="DocumentPreparationDate" ma:index="27" nillable="true" ma:displayName="Dokumendi koostamise kp" ma:format="DateOnly" ma:internalName="DocumentPreparationDate" ma:readOnly="false">
      <xsd:simpleType>
        <xsd:restriction base="dms:DateTime"/>
      </xsd:simpleType>
    </xsd:element>
    <xsd:element name="Compiler" ma:index="28" nillable="true" ma:displayName="Koostaja" ma:list="UserInfo" ma:internalName="Compil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pilerPosition" ma:index="29" nillable="true" ma:displayName="Koostaja ametinimetus" ma:internalName="CompilerPosition" ma:readOnly="false">
      <xsd:simpleType>
        <xsd:restriction base="dms:Text"/>
      </xsd:simpleType>
    </xsd:element>
    <xsd:element name="CompilerCenter" ma:index="30" nillable="true" ma:displayName="Koostaja kliinik/keskus" ma:internalName="CompilerCenter" ma:readOnly="false">
      <xsd:simpleType>
        <xsd:restriction base="dms:Text"/>
      </xsd:simpleType>
    </xsd:element>
    <xsd:element name="StructureUnit" ma:index="31" nillable="true" ma:displayName="Koostaja osakond" ma:internalName="StructureUnit" ma:readOnly="false">
      <xsd:simpleType>
        <xsd:restriction base="dms:Text"/>
      </xsd:simpleType>
    </xsd:element>
    <xsd:element name="EnactmentDate" ma:index="32" nillable="true" ma:displayName="Jõustumise kp" ma:format="DateOnly" ma:internalName="EnactmentDate" ma:readOnly="false">
      <xsd:simpleType>
        <xsd:restriction base="dms:DateTime"/>
      </xsd:simpleType>
    </xsd:element>
    <xsd:element name="EnactmentBasis" ma:index="33" nillable="true" ma:displayName="Jõustumise alus" ma:internalName="EnactmentBasis" ma:readOnly="false">
      <xsd:simpleType>
        <xsd:restriction base="dms:Note"/>
      </xsd:simpleType>
    </xsd:element>
    <xsd:element name="ValidityEnd" ma:index="34" nillable="true" ma:displayName="Kehtivuse lõpp" ma:format="DateOnly" ma:internalName="ValidityEnd" ma:readOnly="false">
      <xsd:simpleType>
        <xsd:restriction base="dms:DateTime"/>
      </xsd:simpleType>
    </xsd:element>
    <xsd:element name="RepealingBasis" ma:index="35" nillable="true" ma:displayName="Kehtetuks kuulutamise alus" ma:internalName="RepealingBasis" ma:readOnly="false">
      <xsd:simpleType>
        <xsd:restriction base="dms:Note"/>
      </xsd:simpleType>
    </xsd:element>
    <xsd:element name="Approvers" ma:index="36" nillable="true" ma:displayName="Kooskõlastanud" ma:internalName="Approvers" ma:readOnly="false">
      <xsd:simpleType>
        <xsd:restriction base="dms:Note"/>
      </xsd:simpleType>
    </xsd:element>
    <xsd:element name="Confirmers" ma:index="37" nillable="true" ma:displayName="Kinnitanud" ma:internalName="Confirmers" ma:readOnly="false">
      <xsd:simpleType>
        <xsd:restriction base="dms:Note"/>
      </xsd:simpleType>
    </xsd:element>
    <xsd:element name="GeneralNotes" ma:index="38" nillable="true" ma:displayName="Märkused" ma:internalName="GeneralNotes" ma:readOnly="false">
      <xsd:simpleType>
        <xsd:restriction base="dms:Note"/>
      </xsd:simpleType>
    </xsd:element>
    <xsd:element name="DocAttachments" ma:index="39" nillable="true" ma:displayName="Manused" ma:internalName="DocAttachments" ma:readOnly="false">
      <xsd:simpleType>
        <xsd:restriction base="dms:Note"/>
      </xsd:simpleType>
    </xsd:element>
    <xsd:element name="PurchaseApplications" ma:index="40" nillable="true" ma:displayName="Ostutaotlused" ma:internalName="PurchaseApplications" ma:readOnly="false">
      <xsd:simpleType>
        <xsd:restriction base="dms:Text"/>
      </xsd:simpleType>
    </xsd:element>
    <xsd:element name="RiskAnalysis" ma:index="41" nillable="true" ma:displayName="Riskianalüüs" ma:internalName="RiskAnalysis" ma:readOnly="false">
      <xsd:simpleType>
        <xsd:restriction base="dms:Text"/>
      </xsd:simpleType>
    </xsd:element>
    <xsd:element name="MajorVersionDate" ma:index="42" nillable="true" ma:displayName="Täisversiooni kp" ma:format="DateOnly" ma:internalName="MajorVersionDate" ma:readOnly="false">
      <xsd:simpleType>
        <xsd:restriction base="dms:DateTime"/>
      </xsd:simpleType>
    </xsd:element>
    <xsd:element name="Heading1Value" ma:index="43" nillable="true" ma:displayName="Heading1 Väärtus" ma:internalName="Heading1Value" ma:readOnly="false">
      <xsd:simpleType>
        <xsd:restriction base="dms:Text"/>
      </xsd:simpleType>
    </xsd:element>
    <xsd:element name="ReviewDate" ma:index="44" nillable="true" ma:displayName="Viimase ülevaatamise kp" ma:format="DateOnly" ma:internalName="ReviewDate" ma:readOnly="false">
      <xsd:simpleType>
        <xsd:restriction base="dms:DateTime"/>
      </xsd:simpleType>
    </xsd:element>
    <xsd:element name="o2f12efe035645dcabc896818d3cdb69" ma:index="45" nillable="true" ma:taxonomy="true" ma:internalName="o2f12efe035645dcabc896818d3cdb69" ma:taxonomyFieldName="Dokumendi_x0020_liik_x0020_1" ma:displayName="Dokumendi liik 1" ma:readOnly="false" ma:default="" ma:fieldId="{82f12efe-0356-45dc-abc8-96818d3cdb69}" ma:taxonomyMulti="true" ma:sspId="b12ec7bd-f84d-47df-b691-1f0fa60f19b4" ma:termSetId="21918502-c186-4397-bd73-3776cc8aab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1336c3664048508f9206dba8226cec" ma:index="47" nillable="true" ma:taxonomy="true" ma:internalName="pa1336c3664048508f9206dba8226cec" ma:taxonomyFieldName="Dokumendi_x0020_liik_x0020_2" ma:displayName="Dokumendi liik 2" ma:readOnly="false" ma:default="" ma:fieldId="{9a1336c3-6640-4850-8f92-06dba8226cec}" ma:taxonomyMulti="true" ma:sspId="b12ec7bd-f84d-47df-b691-1f0fa60f19b4" ma:termSetId="72374e8a-3a53-4594-9bf5-9a88a01cbf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6d216ffe6f7403faa6c7d19b87cffff" ma:index="49" nillable="true" ma:taxonomy="true" ma:internalName="j6d216ffe6f7403faa6c7d19b87cffff" ma:taxonomyFieldName="Dokumendi_x0020_liik_x0020_3" ma:displayName="Dokumendi liik 3" ma:readOnly="false" ma:default="" ma:fieldId="{36d216ff-e6f7-403f-aa6c-7d19b87cffff}" ma:taxonomyMulti="true" ma:sspId="b12ec7bd-f84d-47df-b691-1f0fa60f19b4" ma:termSetId="1cd82e03-b0ea-406d-ba75-3c62c7b268e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2EE50B-0842-44A7-844C-7FD1F757B2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2CF98F-CCDB-4FE8-A986-E33176CCC865}">
  <ds:schemaRefs>
    <ds:schemaRef ds:uri="http://schemas.microsoft.com/office/2006/metadata/properties"/>
    <ds:schemaRef ds:uri="http://schemas.microsoft.com/office/infopath/2007/PartnerControls"/>
    <ds:schemaRef ds:uri="05d7c3ff-dac8-492f-a27c-d5fef27e6c06"/>
  </ds:schemaRefs>
</ds:datastoreItem>
</file>

<file path=customXml/itemProps3.xml><?xml version="1.0" encoding="utf-8"?>
<ds:datastoreItem xmlns:ds="http://schemas.openxmlformats.org/officeDocument/2006/customXml" ds:itemID="{EB1F8B78-AF9F-4093-A18E-FCB7D802B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d7c3ff-dac8-492f-a27c-d5fef27e6c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732</Words>
  <Characters>4247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Kask</dc:creator>
  <cp:keywords/>
  <dc:description/>
  <cp:lastModifiedBy>Helen Kask</cp:lastModifiedBy>
  <cp:revision>2</cp:revision>
  <cp:lastPrinted>2023-04-18T08:44:00Z</cp:lastPrinted>
  <dcterms:created xsi:type="dcterms:W3CDTF">2024-08-28T11:14:00Z</dcterms:created>
  <dcterms:modified xsi:type="dcterms:W3CDTF">2024-08-28T11:14:00Z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di liik 20">
    <vt:lpwstr/>
  </property>
  <property fmtid="{D5CDD505-2E9C-101B-9397-08002B2CF9AE}" pid="3" name="CallLimit">
    <vt:lpwstr/>
  </property>
  <property fmtid="{D5CDD505-2E9C-101B-9397-08002B2CF9AE}" pid="4" name="CompanyDepartment">
    <vt:lpwstr/>
  </property>
  <property fmtid="{D5CDD505-2E9C-101B-9397-08002B2CF9AE}" pid="5" name="AuditablePeriod">
    <vt:lpwstr/>
  </property>
  <property fmtid="{D5CDD505-2E9C-101B-9397-08002B2CF9AE}" pid="6" name="Dokumendi liik 10">
    <vt:lpwstr/>
  </property>
  <property fmtid="{D5CDD505-2E9C-101B-9397-08002B2CF9AE}" pid="7" name="SignerPosition">
    <vt:lpwstr/>
  </property>
  <property fmtid="{D5CDD505-2E9C-101B-9397-08002B2CF9AE}" pid="8" name="lf7abe028b664e1093c242b1a59b430d">
    <vt:lpwstr/>
  </property>
  <property fmtid="{D5CDD505-2E9C-101B-9397-08002B2CF9AE}" pid="9" name="PhoneNumberOrderTemplate">
    <vt:lpwstr/>
  </property>
  <property fmtid="{D5CDD505-2E9C-101B-9397-08002B2CF9AE}" pid="10" name="AuditConductTime">
    <vt:lpwstr/>
  </property>
  <property fmtid="{D5CDD505-2E9C-101B-9397-08002B2CF9AE}" pid="11" name="DocCompany">
    <vt:lpwstr/>
  </property>
  <property fmtid="{D5CDD505-2E9C-101B-9397-08002B2CF9AE}" pid="12" name="CompanyStreet">
    <vt:lpwstr/>
  </property>
  <property fmtid="{D5CDD505-2E9C-101B-9397-08002B2CF9AE}" pid="13" name="CompilerEmail">
    <vt:lpwstr/>
  </property>
  <property fmtid="{D5CDD505-2E9C-101B-9397-08002B2CF9AE}" pid="14" name="WorkerDepartment">
    <vt:lpwstr/>
  </property>
  <property fmtid="{D5CDD505-2E9C-101B-9397-08002B2CF9AE}" pid="15" name="TemplateUrl">
    <vt:lpwstr/>
  </property>
  <property fmtid="{D5CDD505-2E9C-101B-9397-08002B2CF9AE}" pid="16" name="ProjectNumber">
    <vt:lpwstr/>
  </property>
  <property fmtid="{D5CDD505-2E9C-101B-9397-08002B2CF9AE}" pid="17" name="ExecutionMethod">
    <vt:lpwstr/>
  </property>
  <property fmtid="{D5CDD505-2E9C-101B-9397-08002B2CF9AE}" pid="18" name="CellPhone">
    <vt:lpwstr/>
  </property>
  <property fmtid="{D5CDD505-2E9C-101B-9397-08002B2CF9AE}" pid="19" name="PosNegDecision">
    <vt:lpwstr/>
  </property>
  <property fmtid="{D5CDD505-2E9C-101B-9397-08002B2CF9AE}" pid="20" name="CompanyIndex">
    <vt:lpwstr/>
  </property>
  <property fmtid="{D5CDD505-2E9C-101B-9397-08002B2CF9AE}" pid="21" name="pae394dbb83a44258a50aa92b52d0950">
    <vt:lpwstr/>
  </property>
  <property fmtid="{D5CDD505-2E9C-101B-9397-08002B2CF9AE}" pid="22" name="Signers">
    <vt:lpwstr/>
  </property>
  <property fmtid="{D5CDD505-2E9C-101B-9397-08002B2CF9AE}" pid="23" name="ExecutorCenter">
    <vt:lpwstr/>
  </property>
  <property fmtid="{D5CDD505-2E9C-101B-9397-08002B2CF9AE}" pid="24" name="OTJType">
    <vt:lpwstr/>
  </property>
  <property fmtid="{D5CDD505-2E9C-101B-9397-08002B2CF9AE}" pid="25" name="ProcurementProcedureType">
    <vt:lpwstr/>
  </property>
  <property fmtid="{D5CDD505-2E9C-101B-9397-08002B2CF9AE}" pid="26" name="IconOverlay">
    <vt:lpwstr/>
  </property>
  <property fmtid="{D5CDD505-2E9C-101B-9397-08002B2CF9AE}" pid="27" name="Dokumendi liik 2">
    <vt:lpwstr>357;#Töökorraldus|e5c832a1-3fb1-411e-9322-e37b85701b21</vt:lpwstr>
  </property>
  <property fmtid="{D5CDD505-2E9C-101B-9397-08002B2CF9AE}" pid="28" name="ProcurementGoal">
    <vt:lpwstr/>
  </property>
  <property fmtid="{D5CDD505-2E9C-101B-9397-08002B2CF9AE}" pid="29" name="References">
    <vt:lpwstr/>
  </property>
  <property fmtid="{D5CDD505-2E9C-101B-9397-08002B2CF9AE}" pid="30" name="ResearchSchool">
    <vt:lpwstr/>
  </property>
  <property fmtid="{D5CDD505-2E9C-101B-9397-08002B2CF9AE}" pid="31" name="ReportingYear">
    <vt:lpwstr/>
  </property>
  <property fmtid="{D5CDD505-2E9C-101B-9397-08002B2CF9AE}" pid="32" name="ValidityType">
    <vt:lpwstr/>
  </property>
  <property fmtid="{D5CDD505-2E9C-101B-9397-08002B2CF9AE}" pid="33" name="OriginalExtension">
    <vt:lpwstr>.docx</vt:lpwstr>
  </property>
  <property fmtid="{D5CDD505-2E9C-101B-9397-08002B2CF9AE}" pid="34" name="InitiativeContinuingLetter">
    <vt:lpwstr/>
  </property>
  <property fmtid="{D5CDD505-2E9C-101B-9397-08002B2CF9AE}" pid="35" name="ClinicAreaManager">
    <vt:lpwstr/>
  </property>
  <property fmtid="{D5CDD505-2E9C-101B-9397-08002B2CF9AE}" pid="36" name="AuditInitiator">
    <vt:lpwstr/>
  </property>
  <property fmtid="{D5CDD505-2E9C-101B-9397-08002B2CF9AE}" pid="37" name="o9b9e600af204721b0a43dad7929cdd7">
    <vt:lpwstr/>
  </property>
  <property fmtid="{D5CDD505-2E9C-101B-9397-08002B2CF9AE}" pid="38" name="h145ff82c560469bab44abb7b6db8942">
    <vt:lpwstr/>
  </property>
  <property fmtid="{D5CDD505-2E9C-101B-9397-08002B2CF9AE}" pid="39" name="GuideJobTitle">
    <vt:lpwstr/>
  </property>
  <property fmtid="{D5CDD505-2E9C-101B-9397-08002B2CF9AE}" pid="40" name="MobilePhoneOrder">
    <vt:lpwstr/>
  </property>
  <property fmtid="{D5CDD505-2E9C-101B-9397-08002B2CF9AE}" pid="41" name="ProcurementDuration">
    <vt:lpwstr/>
  </property>
  <property fmtid="{D5CDD505-2E9C-101B-9397-08002B2CF9AE}" pid="42" name="c649c9f0772b48bc88e6cdf1f45a2edd">
    <vt:lpwstr/>
  </property>
  <property fmtid="{D5CDD505-2E9C-101B-9397-08002B2CF9AE}" pid="43" name="ReportingPeriod">
    <vt:lpwstr/>
  </property>
  <property fmtid="{D5CDD505-2E9C-101B-9397-08002B2CF9AE}" pid="44" name="ContractCategory">
    <vt:lpwstr/>
  </property>
  <property fmtid="{D5CDD505-2E9C-101B-9397-08002B2CF9AE}" pid="45" name="CustomerPosition">
    <vt:lpwstr/>
  </property>
  <property fmtid="{D5CDD505-2E9C-101B-9397-08002B2CF9AE}" pid="46" name="ContactJob">
    <vt:lpwstr/>
  </property>
  <property fmtid="{D5CDD505-2E9C-101B-9397-08002B2CF9AE}" pid="47" name="h75d17a4f2684098acc29756f92e7386">
    <vt:lpwstr/>
  </property>
  <property fmtid="{D5CDD505-2E9C-101B-9397-08002B2CF9AE}" pid="48" name="ExecutorPhoneNumber">
    <vt:lpwstr/>
  </property>
  <property fmtid="{D5CDD505-2E9C-101B-9397-08002B2CF9AE}" pid="49" name="CompanyPrivacyCode">
    <vt:lpwstr/>
  </property>
  <property fmtid="{D5CDD505-2E9C-101B-9397-08002B2CF9AE}" pid="50" name="CompanyLocation">
    <vt:lpwstr/>
  </property>
  <property fmtid="{D5CDD505-2E9C-101B-9397-08002B2CF9AE}" pid="51" name="ProtocolNumber">
    <vt:lpwstr/>
  </property>
  <property fmtid="{D5CDD505-2E9C-101B-9397-08002B2CF9AE}" pid="52" name="ClinicService">
    <vt:lpwstr/>
  </property>
  <property fmtid="{D5CDD505-2E9C-101B-9397-08002B2CF9AE}" pid="53" name="FormNumber">
    <vt:lpwstr/>
  </property>
  <property fmtid="{D5CDD505-2E9C-101B-9397-08002B2CF9AE}" pid="54" name="bc9662b9d1704852a33b501219c4b145">
    <vt:lpwstr/>
  </property>
  <property fmtid="{D5CDD505-2E9C-101B-9397-08002B2CF9AE}" pid="55" name="Dokumendi liik 3">
    <vt:lpwstr>274;#Teadus|1e1b45d8-9bcb-4e60-8e03-94b8bd75c854</vt:lpwstr>
  </property>
  <property fmtid="{D5CDD505-2E9C-101B-9397-08002B2CF9AE}" pid="56" name="DocDepartment">
    <vt:lpwstr/>
  </property>
  <property fmtid="{D5CDD505-2E9C-101B-9397-08002B2CF9AE}" pid="57" name="DeliveryType">
    <vt:lpwstr/>
  </property>
  <property fmtid="{D5CDD505-2E9C-101B-9397-08002B2CF9AE}" pid="58" name="CompanyEmail">
    <vt:lpwstr/>
  </property>
  <property fmtid="{D5CDD505-2E9C-101B-9397-08002B2CF9AE}" pid="59" name="KeyWords">
    <vt:lpwstr/>
  </property>
  <property fmtid="{D5CDD505-2E9C-101B-9397-08002B2CF9AE}" pid="60" name="OtherPartyReference">
    <vt:lpwstr/>
  </property>
  <property fmtid="{D5CDD505-2E9C-101B-9397-08002B2CF9AE}" pid="61" name="DepartmentManagers">
    <vt:lpwstr/>
  </property>
  <property fmtid="{D5CDD505-2E9C-101B-9397-08002B2CF9AE}" pid="62" name="MobilePhoneIMEI">
    <vt:lpwstr/>
  </property>
  <property fmtid="{D5CDD505-2E9C-101B-9397-08002B2CF9AE}" pid="63" name="CompilerPhoneNumber">
    <vt:lpwstr/>
  </property>
  <property fmtid="{D5CDD505-2E9C-101B-9397-08002B2CF9AE}" pid="64" name="ResearcherName">
    <vt:lpwstr/>
  </property>
  <property fmtid="{D5CDD505-2E9C-101B-9397-08002B2CF9AE}" pid="65" name="IncExpCode">
    <vt:lpwstr/>
  </property>
  <property fmtid="{D5CDD505-2E9C-101B-9397-08002B2CF9AE}" pid="66" name="CustomerDescription">
    <vt:lpwstr/>
  </property>
  <property fmtid="{D5CDD505-2E9C-101B-9397-08002B2CF9AE}" pid="67" name="CustomerType">
    <vt:lpwstr/>
  </property>
  <property fmtid="{D5CDD505-2E9C-101B-9397-08002B2CF9AE}" pid="68" name="c5defcb6e1e0438289fb988f9a989d0d">
    <vt:lpwstr/>
  </property>
  <property fmtid="{D5CDD505-2E9C-101B-9397-08002B2CF9AE}" pid="69" name="CompanyOtherParties">
    <vt:lpwstr/>
  </property>
  <property fmtid="{D5CDD505-2E9C-101B-9397-08002B2CF9AE}" pid="70" name="ExecutorEmail">
    <vt:lpwstr/>
  </property>
  <property fmtid="{D5CDD505-2E9C-101B-9397-08002B2CF9AE}" pid="71" name="ExecutionType">
    <vt:lpwstr/>
  </property>
  <property fmtid="{D5CDD505-2E9C-101B-9397-08002B2CF9AE}" pid="72" name="RegistrationCode">
    <vt:lpwstr/>
  </property>
  <property fmtid="{D5CDD505-2E9C-101B-9397-08002B2CF9AE}" pid="73" name="Responsibles">
    <vt:lpwstr/>
  </property>
  <property fmtid="{D5CDD505-2E9C-101B-9397-08002B2CF9AE}" pid="74" name="CustomerAmount">
    <vt:lpwstr/>
  </property>
  <property fmtid="{D5CDD505-2E9C-101B-9397-08002B2CF9AE}" pid="75" name="CustomerReason">
    <vt:lpwstr/>
  </property>
  <property fmtid="{D5CDD505-2E9C-101B-9397-08002B2CF9AE}" pid="76" name="OtherComments">
    <vt:lpwstr/>
  </property>
  <property fmtid="{D5CDD505-2E9C-101B-9397-08002B2CF9AE}" pid="77" name="Area">
    <vt:lpwstr/>
  </property>
  <property fmtid="{D5CDD505-2E9C-101B-9397-08002B2CF9AE}" pid="78" name="ProcurementType">
    <vt:lpwstr/>
  </property>
  <property fmtid="{D5CDD505-2E9C-101B-9397-08002B2CF9AE}" pid="79" name="CustomerReasonDescription">
    <vt:lpwstr/>
  </property>
  <property fmtid="{D5CDD505-2E9C-101B-9397-08002B2CF9AE}" pid="80" name="CustomerClinic">
    <vt:lpwstr/>
  </property>
  <property fmtid="{D5CDD505-2E9C-101B-9397-08002B2CF9AE}" pid="81" name="FirstLastName">
    <vt:lpwstr/>
  </property>
  <property fmtid="{D5CDD505-2E9C-101B-9397-08002B2CF9AE}" pid="82" name="StateProcurementRegNo">
    <vt:lpwstr/>
  </property>
  <property fmtid="{D5CDD505-2E9C-101B-9397-08002B2CF9AE}" pid="83" name="Dokumendi liik 30">
    <vt:lpwstr/>
  </property>
  <property fmtid="{D5CDD505-2E9C-101B-9397-08002B2CF9AE}" pid="84" name="MobilePhoneModel">
    <vt:lpwstr/>
  </property>
  <property fmtid="{D5CDD505-2E9C-101B-9397-08002B2CF9AE}" pid="85" name="CustomerDepartment">
    <vt:lpwstr/>
  </property>
  <property fmtid="{D5CDD505-2E9C-101B-9397-08002B2CF9AE}" pid="86" name="g02499e4779a43edb9e6678f3c59222a">
    <vt:lpwstr/>
  </property>
  <property fmtid="{D5CDD505-2E9C-101B-9397-08002B2CF9AE}" pid="87" name="DocumentLanguage">
    <vt:lpwstr/>
  </property>
  <property fmtid="{D5CDD505-2E9C-101B-9397-08002B2CF9AE}" pid="88" name="CallLimitReason">
    <vt:lpwstr/>
  </property>
  <property fmtid="{D5CDD505-2E9C-101B-9397-08002B2CF9AE}" pid="89" name="WorkerPosition">
    <vt:lpwstr/>
  </property>
  <property fmtid="{D5CDD505-2E9C-101B-9397-08002B2CF9AE}" pid="90" name="WorkerCenter">
    <vt:lpwstr/>
  </property>
  <property fmtid="{D5CDD505-2E9C-101B-9397-08002B2CF9AE}" pid="91" name="k05f17d071d84342b71a8a46959bf601">
    <vt:lpwstr/>
  </property>
  <property fmtid="{D5CDD505-2E9C-101B-9397-08002B2CF9AE}" pid="92" name="DocumentNo">
    <vt:lpwstr/>
  </property>
  <property fmtid="{D5CDD505-2E9C-101B-9397-08002B2CF9AE}" pid="93" name="Topic">
    <vt:lpwstr/>
  </property>
  <property fmtid="{D5CDD505-2E9C-101B-9397-08002B2CF9AE}" pid="94" name="PhoneOrderReason">
    <vt:lpwstr/>
  </property>
  <property fmtid="{D5CDD505-2E9C-101B-9397-08002B2CF9AE}" pid="95" name="ContactNames">
    <vt:lpwstr/>
  </property>
  <property fmtid="{D5CDD505-2E9C-101B-9397-08002B2CF9AE}" pid="96" name="Profession">
    <vt:lpwstr/>
  </property>
  <property fmtid="{D5CDD505-2E9C-101B-9397-08002B2CF9AE}" pid="97" name="CustomerObject">
    <vt:lpwstr/>
  </property>
  <property fmtid="{D5CDD505-2E9C-101B-9397-08002B2CF9AE}" pid="98" name="ContentTypeId">
    <vt:lpwstr>0x010100451A69745F97DA469F6E2E7779A2D96F00EAF3B0E9C0EBA7449C8680023A453461</vt:lpwstr>
  </property>
  <property fmtid="{D5CDD505-2E9C-101B-9397-08002B2CF9AE}" pid="99" name="ExecutorDepartment">
    <vt:lpwstr/>
  </property>
  <property fmtid="{D5CDD505-2E9C-101B-9397-08002B2CF9AE}" pid="100" name="PrivacyCode">
    <vt:lpwstr/>
  </property>
  <property fmtid="{D5CDD505-2E9C-101B-9397-08002B2CF9AE}" pid="101" name="ITK_LinkToDispForm">
    <vt:lpwstr/>
  </property>
  <property fmtid="{D5CDD505-2E9C-101B-9397-08002B2CF9AE}" pid="102" name="Dokumendi liik 1">
    <vt:lpwstr>244;#Ravitööd reguleerivad|27a834d0-0e14-4101-b119-f85e4fd89505</vt:lpwstr>
  </property>
  <property fmtid="{D5CDD505-2E9C-101B-9397-08002B2CF9AE}" pid="103" name="Signer1Position">
    <vt:lpwstr/>
  </property>
  <property fmtid="{D5CDD505-2E9C-101B-9397-08002B2CF9AE}" pid="104" name="FieldOfHandling">
    <vt:lpwstr/>
  </property>
  <property fmtid="{D5CDD505-2E9C-101B-9397-08002B2CF9AE}" pid="105" name="ProcurementRegNo">
    <vt:lpwstr/>
  </property>
  <property fmtid="{D5CDD505-2E9C-101B-9397-08002B2CF9AE}" pid="106" name="ContractType">
    <vt:lpwstr/>
  </property>
</Properties>
</file>